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066B79" w:rsidRDefault="00066B79" w:rsidP="00066B79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ALLEGATO 13_Sezione A</w:t>
      </w:r>
    </w:p>
    <w:p w:rsidR="00066B79" w:rsidRDefault="00066B79" w:rsidP="00066B79">
      <w:pPr>
        <w:jc w:val="center"/>
        <w:rPr>
          <w:b w:val="0"/>
          <w:sz w:val="36"/>
          <w:szCs w:val="36"/>
        </w:rPr>
      </w:pPr>
    </w:p>
    <w:p w:rsidR="00066B79" w:rsidRDefault="00066B79" w:rsidP="00066B79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</w:t>
      </w:r>
      <w:r w:rsidRPr="00997247">
        <w:rPr>
          <w:rFonts w:eastAsia="Georgia" w:cs="Arial"/>
          <w:sz w:val="36"/>
          <w:szCs w:val="36"/>
        </w:rPr>
        <w:t xml:space="preserve">CHECK LIST CONTROLLO DI I LIVELLO </w:t>
      </w:r>
      <w:r>
        <w:rPr>
          <w:rFonts w:eastAsia="Georgia" w:cs="Arial"/>
          <w:sz w:val="36"/>
          <w:szCs w:val="36"/>
        </w:rPr>
        <w:t>IN LOCO STRUMENTI FINANZIARI</w:t>
      </w:r>
      <w:r>
        <w:rPr>
          <w:rFonts w:eastAsia="Georgia" w:cs="Arial"/>
          <w:b w:val="0"/>
          <w:sz w:val="36"/>
          <w:szCs w:val="36"/>
        </w:rPr>
        <w:t>”</w:t>
      </w:r>
    </w:p>
    <w:p w:rsidR="00066B79" w:rsidRDefault="00066B79" w:rsidP="00066B79">
      <w:pPr>
        <w:jc w:val="center"/>
        <w:rPr>
          <w:rFonts w:eastAsia="Georgia" w:cs="Arial"/>
          <w:b w:val="0"/>
          <w:sz w:val="32"/>
          <w:szCs w:val="36"/>
        </w:rPr>
      </w:pPr>
    </w:p>
    <w:p w:rsidR="00066B79" w:rsidRPr="002441EE" w:rsidRDefault="00066B79" w:rsidP="00066B79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>
        <w:rPr>
          <w:rFonts w:eastAsia="Georgia" w:cs="Arial"/>
          <w:b w:val="0"/>
          <w:sz w:val="32"/>
          <w:szCs w:val="36"/>
        </w:rPr>
        <w:t>A</w:t>
      </w:r>
      <w:r w:rsidRPr="002441EE">
        <w:rPr>
          <w:rFonts w:eastAsia="Georgia" w:cs="Arial"/>
          <w:b w:val="0"/>
          <w:sz w:val="32"/>
          <w:szCs w:val="36"/>
        </w:rPr>
        <w:t>_ANAGRAFICA</w:t>
      </w:r>
      <w:r>
        <w:rPr>
          <w:rFonts w:eastAsia="Georgia" w:cs="Arial"/>
          <w:b w:val="0"/>
          <w:sz w:val="32"/>
          <w:szCs w:val="36"/>
        </w:rPr>
        <w:t xml:space="preserve"> PROGETTO</w:t>
      </w:r>
    </w:p>
    <w:p w:rsidR="00066B79" w:rsidRDefault="00066B79" w:rsidP="00066B79">
      <w:pPr>
        <w:jc w:val="center"/>
        <w:rPr>
          <w:rFonts w:eastAsia="Georgia" w:cs="Arial"/>
          <w:b w:val="0"/>
          <w:sz w:val="36"/>
          <w:szCs w:val="30"/>
        </w:rPr>
      </w:pPr>
    </w:p>
    <w:p w:rsidR="00066B79" w:rsidRDefault="00066B79" w:rsidP="00066B79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066B79" w:rsidRDefault="00066B79" w:rsidP="00066B79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066B79" w:rsidRDefault="00066B79" w:rsidP="00066B79">
      <w:pPr>
        <w:jc w:val="center"/>
        <w:rPr>
          <w:rFonts w:ascii="Tahoma" w:hAnsi="Tahoma" w:cs="Tahoma"/>
          <w:sz w:val="20"/>
        </w:rPr>
      </w:pPr>
    </w:p>
    <w:p w:rsidR="00066B79" w:rsidRDefault="00066B79" w:rsidP="00066B79">
      <w:pPr>
        <w:jc w:val="center"/>
        <w:rPr>
          <w:rFonts w:ascii="Tahoma" w:hAnsi="Tahoma" w:cs="Tahoma"/>
          <w:sz w:val="20"/>
        </w:rPr>
      </w:pPr>
    </w:p>
    <w:p w:rsidR="00066B79" w:rsidRDefault="00066B79" w:rsidP="00066B79">
      <w:pPr>
        <w:jc w:val="center"/>
        <w:rPr>
          <w:rFonts w:ascii="Tahoma" w:hAnsi="Tahoma" w:cs="Tahoma"/>
          <w:sz w:val="20"/>
        </w:rPr>
      </w:pPr>
    </w:p>
    <w:p w:rsidR="00066B79" w:rsidRDefault="00066B79" w:rsidP="00066B79">
      <w:pPr>
        <w:jc w:val="center"/>
        <w:rPr>
          <w:rFonts w:ascii="Tahoma" w:hAnsi="Tahoma" w:cs="Tahoma"/>
          <w:sz w:val="20"/>
        </w:rPr>
      </w:pPr>
    </w:p>
    <w:p w:rsidR="00066B79" w:rsidRDefault="00066B79" w:rsidP="00066B79">
      <w:pPr>
        <w:jc w:val="center"/>
        <w:rPr>
          <w:rFonts w:ascii="Tahoma" w:hAnsi="Tahoma" w:cs="Tahoma"/>
          <w:sz w:val="20"/>
        </w:rPr>
      </w:pPr>
    </w:p>
    <w:p w:rsidR="00066B79" w:rsidRDefault="00066B79" w:rsidP="00066B79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066B79" w:rsidRPr="00CD0368" w:rsidTr="000564DB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066B79" w:rsidRPr="0017001C" w:rsidRDefault="00066B79" w:rsidP="000564DB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</w:t>
            </w:r>
            <w:r>
              <w:rPr>
                <w:b/>
                <w:color w:val="FFFFFF" w:themeColor="background1"/>
                <w:sz w:val="28"/>
              </w:rPr>
              <w:t xml:space="preserve"> IN LOCO</w:t>
            </w:r>
            <w:r w:rsidRPr="0017001C">
              <w:rPr>
                <w:b/>
                <w:color w:val="FFFFFF" w:themeColor="background1"/>
                <w:sz w:val="28"/>
              </w:rPr>
              <w:t xml:space="preserve"> </w:t>
            </w:r>
            <w:r>
              <w:rPr>
                <w:b/>
                <w:color w:val="FFFFFF" w:themeColor="background1"/>
                <w:sz w:val="28"/>
              </w:rPr>
              <w:t>STRUMENTI FINANZIARI</w:t>
            </w:r>
          </w:p>
          <w:p w:rsidR="00066B79" w:rsidRPr="00CD0368" w:rsidRDefault="00066B79" w:rsidP="000564DB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>A_</w:t>
            </w:r>
            <w:r w:rsidRPr="007E15B5">
              <w:rPr>
                <w:b/>
                <w:color w:val="FFFFFF" w:themeColor="background1"/>
                <w:sz w:val="20"/>
              </w:rPr>
              <w:t>ANAGRAFICA</w:t>
            </w:r>
            <w:r>
              <w:rPr>
                <w:b/>
                <w:color w:val="FFFFFF" w:themeColor="background1"/>
                <w:sz w:val="20"/>
              </w:rPr>
              <w:t xml:space="preserve"> DEL PROGETTO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066B79" w:rsidRPr="005D6FF0" w:rsidTr="000564DB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066B79" w:rsidRPr="005D6FF0" w:rsidRDefault="00066B79" w:rsidP="000564DB">
            <w:pPr>
              <w:rPr>
                <w:b w:val="0"/>
                <w:bCs/>
              </w:rPr>
            </w:pPr>
          </w:p>
        </w:tc>
      </w:tr>
    </w:tbl>
    <w:p w:rsidR="00066B79" w:rsidRDefault="00066B79" w:rsidP="00066B79">
      <w:pPr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X="-5" w:tblpY="322"/>
        <w:tblW w:w="5000" w:type="pct"/>
        <w:tblLayout w:type="fixed"/>
        <w:tblLook w:val="04A0" w:firstRow="1" w:lastRow="0" w:firstColumn="1" w:lastColumn="0" w:noHBand="0" w:noVBand="1"/>
      </w:tblPr>
      <w:tblGrid>
        <w:gridCol w:w="1955"/>
        <w:gridCol w:w="1015"/>
        <w:gridCol w:w="283"/>
        <w:gridCol w:w="1843"/>
        <w:gridCol w:w="4532"/>
      </w:tblGrid>
      <w:tr w:rsidR="00066B79" w:rsidRPr="00D15C39" w:rsidTr="000564DB">
        <w:trPr>
          <w:trHeight w:hRule="exact" w:val="358"/>
        </w:trPr>
        <w:tc>
          <w:tcPr>
            <w:tcW w:w="3253" w:type="dxa"/>
            <w:gridSpan w:val="3"/>
          </w:tcPr>
          <w:p w:rsidR="00066B79" w:rsidRPr="00D15C39" w:rsidRDefault="00066B79" w:rsidP="000564DB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6375" w:type="dxa"/>
            <w:gridSpan w:val="2"/>
            <w:noWrap/>
          </w:tcPr>
          <w:p w:rsidR="00066B79" w:rsidRPr="00D15C39" w:rsidRDefault="00066B79" w:rsidP="000564DB">
            <w:pPr>
              <w:pStyle w:val="Nessunaspaziatura"/>
            </w:pPr>
            <w:r>
              <w:t>POR FESR ABRUZZO 2014/2020</w:t>
            </w:r>
          </w:p>
        </w:tc>
      </w:tr>
      <w:tr w:rsidR="00066B79" w:rsidRPr="00D15C39" w:rsidTr="000564DB">
        <w:trPr>
          <w:trHeight w:hRule="exact" w:val="365"/>
        </w:trPr>
        <w:tc>
          <w:tcPr>
            <w:tcW w:w="3253" w:type="dxa"/>
            <w:gridSpan w:val="3"/>
          </w:tcPr>
          <w:p w:rsidR="00066B79" w:rsidRPr="00D15C39" w:rsidRDefault="00066B79" w:rsidP="000564DB">
            <w:pPr>
              <w:pStyle w:val="Nessunaspaziatura"/>
            </w:pPr>
            <w:r w:rsidRPr="00D15C39">
              <w:t>Asse</w:t>
            </w:r>
          </w:p>
        </w:tc>
        <w:tc>
          <w:tcPr>
            <w:tcW w:w="6375" w:type="dxa"/>
            <w:gridSpan w:val="2"/>
            <w:noWrap/>
          </w:tcPr>
          <w:p w:rsidR="00066B79" w:rsidRPr="00D15C39" w:rsidRDefault="00066B79" w:rsidP="000564D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066B79" w:rsidRPr="00D15C39" w:rsidTr="000564DB">
        <w:trPr>
          <w:trHeight w:hRule="exact" w:val="418"/>
        </w:trPr>
        <w:tc>
          <w:tcPr>
            <w:tcW w:w="3253" w:type="dxa"/>
            <w:gridSpan w:val="3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>
              <w:t>Azione</w:t>
            </w:r>
          </w:p>
        </w:tc>
        <w:tc>
          <w:tcPr>
            <w:tcW w:w="6375" w:type="dxa"/>
            <w:gridSpan w:val="2"/>
            <w:tcBorders>
              <w:bottom w:val="single" w:sz="4" w:space="0" w:color="BFBFBF" w:themeColor="background1" w:themeShade="BF"/>
            </w:tcBorders>
            <w:noWrap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295"/>
        </w:trPr>
        <w:tc>
          <w:tcPr>
            <w:tcW w:w="9628" w:type="dxa"/>
            <w:gridSpan w:val="5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066B79" w:rsidRDefault="00066B79" w:rsidP="000564DB">
            <w:pPr>
              <w:pStyle w:val="Nessunaspaziatura"/>
            </w:pPr>
          </w:p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397"/>
        </w:trPr>
        <w:tc>
          <w:tcPr>
            <w:tcW w:w="9628" w:type="dxa"/>
            <w:gridSpan w:val="5"/>
            <w:shd w:val="clear" w:color="auto" w:fill="95B3D7" w:themeFill="accent1" w:themeFillTint="99"/>
          </w:tcPr>
          <w:p w:rsidR="00066B79" w:rsidRPr="00D15C39" w:rsidRDefault="00066B79" w:rsidP="000564DB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066B79" w:rsidRPr="00D15C39" w:rsidTr="000564DB">
        <w:trPr>
          <w:trHeight w:hRule="exact" w:val="397"/>
        </w:trPr>
        <w:tc>
          <w:tcPr>
            <w:tcW w:w="5096" w:type="dxa"/>
            <w:gridSpan w:val="4"/>
          </w:tcPr>
          <w:p w:rsidR="00066B79" w:rsidRPr="00D15C39" w:rsidRDefault="00066B79" w:rsidP="000564DB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4532" w:type="dxa"/>
            <w:noWrap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358"/>
        </w:trPr>
        <w:tc>
          <w:tcPr>
            <w:tcW w:w="5096" w:type="dxa"/>
            <w:gridSpan w:val="4"/>
          </w:tcPr>
          <w:p w:rsidR="00066B79" w:rsidRPr="00D15C39" w:rsidRDefault="00066B79" w:rsidP="000564DB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  <w:rPr>
                <w:iCs/>
              </w:rPr>
            </w:pPr>
          </w:p>
        </w:tc>
      </w:tr>
      <w:tr w:rsidR="00066B79" w:rsidRPr="00D15C39" w:rsidTr="000564DB">
        <w:trPr>
          <w:trHeight w:hRule="exact" w:val="358"/>
        </w:trPr>
        <w:tc>
          <w:tcPr>
            <w:tcW w:w="5096" w:type="dxa"/>
            <w:gridSpan w:val="4"/>
          </w:tcPr>
          <w:p w:rsidR="00066B79" w:rsidRPr="00D15C39" w:rsidRDefault="00066B79" w:rsidP="000564DB">
            <w:pPr>
              <w:pStyle w:val="Nessunaspaziatura"/>
            </w:pPr>
            <w:r w:rsidRPr="00D15C39">
              <w:t>CUP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358"/>
        </w:trPr>
        <w:tc>
          <w:tcPr>
            <w:tcW w:w="1955" w:type="dxa"/>
            <w:vMerge w:val="restart"/>
          </w:tcPr>
          <w:p w:rsidR="00066B79" w:rsidRPr="00D15C39" w:rsidRDefault="00066B79" w:rsidP="000564DB">
            <w:pPr>
              <w:pStyle w:val="Nessunaspaziatura"/>
            </w:pPr>
            <w:r>
              <w:t>Modalità attuativa</w:t>
            </w:r>
          </w:p>
        </w:tc>
        <w:tc>
          <w:tcPr>
            <w:tcW w:w="3141" w:type="dxa"/>
            <w:gridSpan w:val="3"/>
          </w:tcPr>
          <w:p w:rsidR="00066B79" w:rsidRPr="001B6362" w:rsidRDefault="00066B79" w:rsidP="000564DB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 titolarità</w:t>
            </w:r>
          </w:p>
        </w:tc>
        <w:tc>
          <w:tcPr>
            <w:tcW w:w="4532" w:type="dxa"/>
          </w:tcPr>
          <w:p w:rsidR="00066B79" w:rsidRPr="001C17DC" w:rsidRDefault="00066B79" w:rsidP="000564DB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066B79" w:rsidRPr="00D15C39" w:rsidTr="000564DB">
        <w:trPr>
          <w:trHeight w:hRule="exact" w:val="358"/>
        </w:trPr>
        <w:tc>
          <w:tcPr>
            <w:tcW w:w="1955" w:type="dxa"/>
            <w:vMerge/>
          </w:tcPr>
          <w:p w:rsidR="00066B79" w:rsidRPr="00D15C39" w:rsidRDefault="00066B79" w:rsidP="000564DB">
            <w:pPr>
              <w:pStyle w:val="Nessunaspaziatura"/>
            </w:pPr>
          </w:p>
        </w:tc>
        <w:tc>
          <w:tcPr>
            <w:tcW w:w="3141" w:type="dxa"/>
            <w:gridSpan w:val="3"/>
          </w:tcPr>
          <w:p w:rsidR="00066B79" w:rsidRPr="001B6362" w:rsidRDefault="00066B79" w:rsidP="000564DB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 regia</w:t>
            </w:r>
          </w:p>
        </w:tc>
        <w:tc>
          <w:tcPr>
            <w:tcW w:w="4532" w:type="dxa"/>
          </w:tcPr>
          <w:p w:rsidR="00066B79" w:rsidRPr="001C17DC" w:rsidRDefault="00066B79" w:rsidP="000564DB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066B79" w:rsidRPr="00D15C39" w:rsidTr="000564DB">
        <w:trPr>
          <w:trHeight w:hRule="exact" w:val="358"/>
        </w:trPr>
        <w:tc>
          <w:tcPr>
            <w:tcW w:w="1955" w:type="dxa"/>
            <w:vMerge w:val="restart"/>
          </w:tcPr>
          <w:p w:rsidR="00066B79" w:rsidRPr="00D15C39" w:rsidRDefault="00066B79" w:rsidP="000564DB">
            <w:pPr>
              <w:pStyle w:val="Nessunaspaziatura"/>
            </w:pPr>
            <w:r w:rsidRPr="00D15C39">
              <w:t xml:space="preserve">Beneficiario </w:t>
            </w:r>
          </w:p>
        </w:tc>
        <w:tc>
          <w:tcPr>
            <w:tcW w:w="3141" w:type="dxa"/>
            <w:gridSpan w:val="3"/>
          </w:tcPr>
          <w:p w:rsidR="00066B79" w:rsidRPr="001B6362" w:rsidRDefault="00066B79" w:rsidP="000564DB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nome e cognome</w:t>
            </w:r>
          </w:p>
        </w:tc>
        <w:tc>
          <w:tcPr>
            <w:tcW w:w="4532" w:type="dxa"/>
          </w:tcPr>
          <w:p w:rsidR="00066B79" w:rsidRPr="001C17DC" w:rsidRDefault="00066B79" w:rsidP="000564DB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066B79" w:rsidRPr="00D15C39" w:rsidTr="000564DB">
        <w:trPr>
          <w:trHeight w:hRule="exact" w:val="358"/>
        </w:trPr>
        <w:tc>
          <w:tcPr>
            <w:tcW w:w="1955" w:type="dxa"/>
            <w:vMerge/>
          </w:tcPr>
          <w:p w:rsidR="00066B79" w:rsidRPr="00D15C39" w:rsidRDefault="00066B79" w:rsidP="000564DB">
            <w:pPr>
              <w:pStyle w:val="Nessunaspaziatura"/>
            </w:pPr>
          </w:p>
        </w:tc>
        <w:tc>
          <w:tcPr>
            <w:tcW w:w="3141" w:type="dxa"/>
            <w:gridSpan w:val="3"/>
          </w:tcPr>
          <w:p w:rsidR="00066B79" w:rsidRPr="001B6362" w:rsidRDefault="00066B79" w:rsidP="000564DB">
            <w:pPr>
              <w:pStyle w:val="Nessunaspaziatura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Partita iva/CF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672"/>
        </w:trPr>
        <w:tc>
          <w:tcPr>
            <w:tcW w:w="5096" w:type="dxa"/>
            <w:gridSpan w:val="4"/>
          </w:tcPr>
          <w:p w:rsidR="00066B79" w:rsidRPr="00D15C39" w:rsidRDefault="00066B79" w:rsidP="000564DB">
            <w:pPr>
              <w:pStyle w:val="Nessunaspaziatura"/>
            </w:pPr>
            <w:r w:rsidRPr="00D15C39">
              <w:lastRenderedPageBreak/>
              <w:t>Costo totale Progetto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  <w:r w:rsidRPr="00D15C39">
              <w:t>€ ___________,___</w:t>
            </w:r>
          </w:p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437"/>
        </w:trPr>
        <w:tc>
          <w:tcPr>
            <w:tcW w:w="5096" w:type="dxa"/>
            <w:gridSpan w:val="4"/>
          </w:tcPr>
          <w:p w:rsidR="00066B79" w:rsidRPr="00D15C39" w:rsidRDefault="00066B79" w:rsidP="000564DB">
            <w:pPr>
              <w:pStyle w:val="Nessunaspaziatura"/>
            </w:pPr>
            <w:r w:rsidRPr="00C72790">
              <w:t>% contributo concesso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  <w:r>
              <w:t>____________,_%</w:t>
            </w:r>
          </w:p>
        </w:tc>
      </w:tr>
      <w:tr w:rsidR="00066B79" w:rsidRPr="00D15C39" w:rsidTr="000564DB">
        <w:trPr>
          <w:trHeight w:hRule="exact" w:val="474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 w:rsidRPr="00D15C39">
              <w:t xml:space="preserve">Costo </w:t>
            </w:r>
            <w:r>
              <w:t>ammesso a finanziamento sul POR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 w:rsidRPr="00D15C39">
              <w:t>€ ___________,___</w:t>
            </w:r>
          </w:p>
        </w:tc>
      </w:tr>
      <w:tr w:rsidR="00066B79" w:rsidRPr="00D15C39" w:rsidTr="000564DB">
        <w:trPr>
          <w:trHeight w:hRule="exact" w:val="474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>
              <w:t>Cofinanziamento nazionale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 w:rsidRPr="00D15C39">
              <w:t>€ ___________,___</w:t>
            </w:r>
          </w:p>
        </w:tc>
      </w:tr>
      <w:tr w:rsidR="00066B79" w:rsidRPr="00D15C39" w:rsidTr="000564DB">
        <w:trPr>
          <w:trHeight w:hRule="exact" w:val="474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066B79" w:rsidRDefault="00066B79" w:rsidP="000564DB">
            <w:pPr>
              <w:pStyle w:val="Nessunaspaziatura"/>
            </w:pPr>
            <w:r>
              <w:t>Cofinanziamento regionale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 w:rsidRPr="00D15C39">
              <w:t>€ ___________,___</w:t>
            </w:r>
          </w:p>
        </w:tc>
      </w:tr>
      <w:tr w:rsidR="00066B79" w:rsidRPr="00D15C39" w:rsidTr="000564DB">
        <w:trPr>
          <w:trHeight w:hRule="exact" w:val="474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066B79" w:rsidRDefault="00066B79" w:rsidP="000564DB">
            <w:pPr>
              <w:pStyle w:val="Nessunaspaziatura"/>
            </w:pPr>
            <w:r>
              <w:t>Cofinanziamento privato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 w:rsidRPr="00D15C39">
              <w:t>€ ___________,___</w:t>
            </w:r>
          </w:p>
        </w:tc>
      </w:tr>
      <w:tr w:rsidR="00066B79" w:rsidRPr="00D15C39" w:rsidTr="000564DB">
        <w:trPr>
          <w:trHeight w:val="340"/>
        </w:trPr>
        <w:tc>
          <w:tcPr>
            <w:tcW w:w="9628" w:type="dxa"/>
            <w:gridSpan w:val="5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340"/>
        </w:trPr>
        <w:tc>
          <w:tcPr>
            <w:tcW w:w="9628" w:type="dxa"/>
            <w:gridSpan w:val="5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066B79" w:rsidRPr="00D15C39" w:rsidRDefault="00066B79" w:rsidP="000564DB">
            <w:pPr>
              <w:pStyle w:val="Nessunaspaziatura"/>
              <w:jc w:val="center"/>
            </w:pPr>
            <w:r>
              <w:rPr>
                <w:smallCaps/>
                <w:sz w:val="26"/>
                <w:szCs w:val="26"/>
              </w:rPr>
              <w:t>SOGGETTI COINVOLTI NELL’ATTUAZIONE</w:t>
            </w:r>
          </w:p>
        </w:tc>
      </w:tr>
      <w:tr w:rsidR="00066B79" w:rsidRPr="00D15C39" w:rsidTr="000564DB">
        <w:trPr>
          <w:trHeight w:val="340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>
              <w:t>Responsabile di Asse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340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>
              <w:t>Responsabile di Azione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340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>
              <w:t>Responsabile del Controllo di I livello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340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>
              <w:t>Responsabile del procedimento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340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066B79" w:rsidRDefault="00066B79" w:rsidP="000564DB">
            <w:pPr>
              <w:pStyle w:val="Nessunaspaziatura"/>
            </w:pPr>
            <w:r>
              <w:t>Soggetto gestore del Fondo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227"/>
        </w:trPr>
        <w:tc>
          <w:tcPr>
            <w:tcW w:w="9628" w:type="dxa"/>
            <w:gridSpan w:val="5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066B79" w:rsidRPr="00D15C39" w:rsidRDefault="00066B79" w:rsidP="000564DB">
            <w:pPr>
              <w:pStyle w:val="Nessunaspaziatura"/>
              <w:rPr>
                <w:sz w:val="16"/>
                <w:szCs w:val="16"/>
              </w:rPr>
            </w:pPr>
          </w:p>
          <w:p w:rsidR="00066B79" w:rsidRPr="00D15C39" w:rsidRDefault="00066B79" w:rsidP="000564D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066B79" w:rsidRPr="00051E7F" w:rsidTr="000564DB">
        <w:trPr>
          <w:trHeight w:hRule="exact" w:val="418"/>
        </w:trPr>
        <w:tc>
          <w:tcPr>
            <w:tcW w:w="9628" w:type="dxa"/>
            <w:gridSpan w:val="5"/>
            <w:shd w:val="clear" w:color="auto" w:fill="95B3D7" w:themeFill="accent1" w:themeFillTint="99"/>
          </w:tcPr>
          <w:p w:rsidR="00066B79" w:rsidRPr="00051E7F" w:rsidRDefault="00066B79" w:rsidP="000564DB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DATI  FINANZIARI E PROCEDURALI  DEL FONDO</w:t>
            </w:r>
          </w:p>
        </w:tc>
      </w:tr>
      <w:tr w:rsidR="00066B79" w:rsidRPr="00D15C39" w:rsidTr="000564DB">
        <w:trPr>
          <w:trHeight w:val="51"/>
        </w:trPr>
        <w:tc>
          <w:tcPr>
            <w:tcW w:w="5096" w:type="dxa"/>
            <w:gridSpan w:val="4"/>
          </w:tcPr>
          <w:p w:rsidR="00066B79" w:rsidRPr="004E6C39" w:rsidRDefault="00066B79" w:rsidP="000564DB">
            <w:pPr>
              <w:pStyle w:val="Nessunaspaziatura"/>
            </w:pPr>
            <w:r w:rsidRPr="004E6C39">
              <w:t xml:space="preserve">Data di decisione della costituzione </w:t>
            </w:r>
            <w:r>
              <w:t>dello Strumento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51"/>
        </w:trPr>
        <w:tc>
          <w:tcPr>
            <w:tcW w:w="5096" w:type="dxa"/>
            <w:gridSpan w:val="4"/>
          </w:tcPr>
          <w:p w:rsidR="00066B79" w:rsidRPr="004E6C39" w:rsidRDefault="00066B79" w:rsidP="000564DB">
            <w:pPr>
              <w:pStyle w:val="Nessunaspaziatura"/>
            </w:pPr>
            <w:r w:rsidRPr="004E6C39">
              <w:t xml:space="preserve">Tipologia </w:t>
            </w:r>
            <w:r>
              <w:t>dello Strumento</w:t>
            </w:r>
            <w:r w:rsidRPr="004E6C39">
              <w:t xml:space="preserve"> (Fondi di capitale di rischio; Fondi di garanzia; Fondi per mutui; Fondi per lo sviluppo urbano)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51"/>
        </w:trPr>
        <w:tc>
          <w:tcPr>
            <w:tcW w:w="5096" w:type="dxa"/>
            <w:gridSpan w:val="4"/>
          </w:tcPr>
          <w:p w:rsidR="00066B79" w:rsidRPr="004E6C39" w:rsidRDefault="00066B79" w:rsidP="000564DB">
            <w:pPr>
              <w:pStyle w:val="Nessunaspaziatura"/>
            </w:pPr>
            <w:r w:rsidRPr="004E6C39">
              <w:t xml:space="preserve">Data di avvio della procedura di selezione/individuazione del soggetto </w:t>
            </w:r>
            <w:r>
              <w:t>attuatore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51"/>
        </w:trPr>
        <w:tc>
          <w:tcPr>
            <w:tcW w:w="5096" w:type="dxa"/>
            <w:gridSpan w:val="4"/>
          </w:tcPr>
          <w:p w:rsidR="00066B79" w:rsidRPr="004E6C39" w:rsidRDefault="00066B79" w:rsidP="000564DB">
            <w:pPr>
              <w:pStyle w:val="Nessunaspaziatura"/>
            </w:pPr>
            <w:r w:rsidRPr="004E6C39">
              <w:t xml:space="preserve">Modalità di individuazione del soggetto </w:t>
            </w:r>
            <w:r>
              <w:t>attuatore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51"/>
        </w:trPr>
        <w:tc>
          <w:tcPr>
            <w:tcW w:w="5096" w:type="dxa"/>
            <w:gridSpan w:val="4"/>
          </w:tcPr>
          <w:p w:rsidR="00066B79" w:rsidRPr="004E6C39" w:rsidRDefault="00066B79" w:rsidP="000564DB">
            <w:pPr>
              <w:pStyle w:val="Nessunaspaziatura"/>
            </w:pPr>
            <w:r w:rsidRPr="004E6C39">
              <w:t xml:space="preserve">Data di (delibera o determinazione ) di individuazione del partner o soggetto </w:t>
            </w:r>
            <w:r>
              <w:t>attuatore dello strumento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51"/>
        </w:trPr>
        <w:tc>
          <w:tcPr>
            <w:tcW w:w="5096" w:type="dxa"/>
            <w:gridSpan w:val="4"/>
          </w:tcPr>
          <w:p w:rsidR="00066B79" w:rsidRPr="004E6C39" w:rsidRDefault="00066B79" w:rsidP="000564DB">
            <w:pPr>
              <w:pStyle w:val="Nessunaspaziatura"/>
            </w:pPr>
            <w:r w:rsidRPr="004E6C39">
              <w:t>Data di stipula dell'accordo/atto di affidamento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51"/>
        </w:trPr>
        <w:tc>
          <w:tcPr>
            <w:tcW w:w="5096" w:type="dxa"/>
            <w:gridSpan w:val="4"/>
          </w:tcPr>
          <w:p w:rsidR="00066B79" w:rsidRPr="004E6C39" w:rsidRDefault="00066B79" w:rsidP="000564DB">
            <w:pPr>
              <w:pStyle w:val="Nessunaspaziatura"/>
            </w:pPr>
            <w:r w:rsidRPr="004E6C39">
              <w:t xml:space="preserve">Ammontare  assegnato </w:t>
            </w:r>
            <w:r>
              <w:t>allo strumento</w:t>
            </w:r>
            <w:r w:rsidRPr="004E6C39">
              <w:t xml:space="preserve"> indicato nella decisione e nell'accordo di finanziamento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51"/>
        </w:trPr>
        <w:tc>
          <w:tcPr>
            <w:tcW w:w="5096" w:type="dxa"/>
            <w:gridSpan w:val="4"/>
          </w:tcPr>
          <w:p w:rsidR="00066B79" w:rsidRPr="004E6C39" w:rsidRDefault="00066B79" w:rsidP="000564DB">
            <w:pPr>
              <w:pStyle w:val="Nessunaspaziatura"/>
            </w:pPr>
            <w:r w:rsidRPr="004E6C39">
              <w:t>Data inizio Progetto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51"/>
        </w:trPr>
        <w:tc>
          <w:tcPr>
            <w:tcW w:w="5096" w:type="dxa"/>
            <w:gridSpan w:val="4"/>
          </w:tcPr>
          <w:p w:rsidR="00066B79" w:rsidRPr="004E6C39" w:rsidRDefault="00066B79" w:rsidP="000564DB">
            <w:pPr>
              <w:pStyle w:val="Nessunaspaziatura"/>
            </w:pPr>
            <w:r w:rsidRPr="004E6C39">
              <w:t>Data contrattuale di conclusione del Progetto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51"/>
        </w:trPr>
        <w:tc>
          <w:tcPr>
            <w:tcW w:w="5096" w:type="dxa"/>
            <w:gridSpan w:val="4"/>
          </w:tcPr>
          <w:p w:rsidR="00066B79" w:rsidRPr="00D15C39" w:rsidRDefault="00066B79" w:rsidP="000564DB">
            <w:pPr>
              <w:pStyle w:val="Nessunaspaziatura"/>
            </w:pPr>
            <w:r w:rsidRPr="00D15C39">
              <w:t xml:space="preserve">Stato di avanzamento 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  <w:r w:rsidRPr="00D15C39">
              <w:t xml:space="preserve">□ </w:t>
            </w:r>
            <w:r>
              <w:t>anticipazione</w:t>
            </w:r>
          </w:p>
          <w:p w:rsidR="00066B79" w:rsidRPr="00D15C39" w:rsidRDefault="00066B79" w:rsidP="000564DB">
            <w:pPr>
              <w:pStyle w:val="Nessunaspaziatura"/>
            </w:pPr>
            <w:r w:rsidRPr="00D15C39">
              <w:t xml:space="preserve">□ </w:t>
            </w:r>
            <w:r>
              <w:t>acconto n.___________</w:t>
            </w:r>
          </w:p>
          <w:p w:rsidR="00066B79" w:rsidRPr="00D15C39" w:rsidRDefault="00066B79" w:rsidP="000564DB">
            <w:pPr>
              <w:pStyle w:val="Nessunaspaziatura"/>
            </w:pPr>
            <w:r w:rsidRPr="00D15C39">
              <w:t>□ saldo</w:t>
            </w:r>
          </w:p>
        </w:tc>
      </w:tr>
      <w:tr w:rsidR="00066B79" w:rsidRPr="00D15C39" w:rsidTr="000564DB">
        <w:trPr>
          <w:trHeight w:val="304"/>
        </w:trPr>
        <w:tc>
          <w:tcPr>
            <w:tcW w:w="5096" w:type="dxa"/>
            <w:gridSpan w:val="4"/>
          </w:tcPr>
          <w:p w:rsidR="00066B79" w:rsidRPr="00D15C39" w:rsidRDefault="00066B79" w:rsidP="000564DB">
            <w:pPr>
              <w:pStyle w:val="Nessunaspaziatura"/>
            </w:pPr>
            <w:r w:rsidRPr="00D15C39">
              <w:t>Importo rendicontato cumulato alla data del controllo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  <w:r w:rsidRPr="00D15C39">
              <w:t>€ ___________,___</w:t>
            </w:r>
          </w:p>
        </w:tc>
      </w:tr>
      <w:tr w:rsidR="00066B79" w:rsidRPr="00D15C39" w:rsidTr="000564DB">
        <w:trPr>
          <w:trHeight w:val="286"/>
        </w:trPr>
        <w:tc>
          <w:tcPr>
            <w:tcW w:w="5096" w:type="dxa"/>
            <w:gridSpan w:val="4"/>
          </w:tcPr>
          <w:p w:rsidR="00066B79" w:rsidRPr="00D15C39" w:rsidRDefault="00066B79" w:rsidP="000564DB">
            <w:pPr>
              <w:pStyle w:val="Nessunaspaziatura"/>
            </w:pPr>
            <w:r w:rsidRPr="00D15C39">
              <w:t>Spesa rendicontata - chiusura dei conti del ___/___/___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  <w:r w:rsidRPr="00D15C39">
              <w:t>€ ___________,___</w:t>
            </w:r>
          </w:p>
        </w:tc>
      </w:tr>
      <w:tr w:rsidR="00066B79" w:rsidRPr="00D15C39" w:rsidTr="000564DB">
        <w:trPr>
          <w:trHeight w:val="397"/>
        </w:trPr>
        <w:tc>
          <w:tcPr>
            <w:tcW w:w="5096" w:type="dxa"/>
            <w:gridSpan w:val="4"/>
          </w:tcPr>
          <w:p w:rsidR="00066B79" w:rsidRPr="00D15C39" w:rsidRDefault="00066B79" w:rsidP="000564DB">
            <w:pPr>
              <w:pStyle w:val="Nessunaspaziatura"/>
            </w:pPr>
            <w:r w:rsidRPr="00D15C39">
              <w:t>Spesa controllata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  <w:r w:rsidRPr="00D15C39">
              <w:t>€ ___________,___</w:t>
            </w:r>
          </w:p>
        </w:tc>
      </w:tr>
      <w:tr w:rsidR="00066B79" w:rsidRPr="00051E7F" w:rsidTr="000564DB">
        <w:trPr>
          <w:trHeight w:hRule="exact" w:val="418"/>
        </w:trPr>
        <w:tc>
          <w:tcPr>
            <w:tcW w:w="9628" w:type="dxa"/>
            <w:gridSpan w:val="5"/>
            <w:shd w:val="clear" w:color="auto" w:fill="95B3D7" w:themeFill="accent1" w:themeFillTint="99"/>
          </w:tcPr>
          <w:p w:rsidR="00066B79" w:rsidRPr="00051E7F" w:rsidRDefault="00066B79" w:rsidP="000564DB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DATI DEL CONTROLLO</w:t>
            </w:r>
          </w:p>
        </w:tc>
      </w:tr>
      <w:tr w:rsidR="00066B79" w:rsidRPr="00D15C39" w:rsidTr="000564DB">
        <w:trPr>
          <w:trHeight w:hRule="exact" w:val="649"/>
        </w:trPr>
        <w:tc>
          <w:tcPr>
            <w:tcW w:w="5096" w:type="dxa"/>
            <w:gridSpan w:val="4"/>
          </w:tcPr>
          <w:p w:rsidR="00066B79" w:rsidRPr="00D15C39" w:rsidRDefault="00066B79" w:rsidP="000564DB">
            <w:pPr>
              <w:pStyle w:val="Nessunaspaziatura"/>
            </w:pPr>
            <w:r>
              <w:lastRenderedPageBreak/>
              <w:t>Controllo n.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265"/>
        </w:trPr>
        <w:tc>
          <w:tcPr>
            <w:tcW w:w="1955" w:type="dxa"/>
            <w:vMerge w:val="restart"/>
          </w:tcPr>
          <w:p w:rsidR="00066B79" w:rsidRDefault="00066B79" w:rsidP="000564DB">
            <w:pPr>
              <w:pStyle w:val="Nessunaspaziatura"/>
            </w:pPr>
            <w:r>
              <w:t>Avente ad oggetto</w:t>
            </w:r>
          </w:p>
        </w:tc>
        <w:tc>
          <w:tcPr>
            <w:tcW w:w="3141" w:type="dxa"/>
            <w:gridSpan w:val="3"/>
          </w:tcPr>
          <w:p w:rsidR="00066B79" w:rsidRDefault="00066B79" w:rsidP="000564DB">
            <w:pPr>
              <w:pStyle w:val="Nessunaspaziatura"/>
            </w:pPr>
            <w:r>
              <w:t>ANTICIPAZIONE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265"/>
        </w:trPr>
        <w:tc>
          <w:tcPr>
            <w:tcW w:w="1955" w:type="dxa"/>
            <w:vMerge/>
          </w:tcPr>
          <w:p w:rsidR="00066B79" w:rsidRDefault="00066B79" w:rsidP="000564DB">
            <w:pPr>
              <w:pStyle w:val="Nessunaspaziatura"/>
            </w:pPr>
          </w:p>
        </w:tc>
        <w:tc>
          <w:tcPr>
            <w:tcW w:w="3141" w:type="dxa"/>
            <w:gridSpan w:val="3"/>
          </w:tcPr>
          <w:p w:rsidR="00066B79" w:rsidRDefault="00066B79" w:rsidP="000564DB">
            <w:pPr>
              <w:pStyle w:val="Nessunaspaziatura"/>
            </w:pPr>
            <w:r>
              <w:t>ACCONTO N.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265"/>
        </w:trPr>
        <w:tc>
          <w:tcPr>
            <w:tcW w:w="1955" w:type="dxa"/>
            <w:vMerge/>
          </w:tcPr>
          <w:p w:rsidR="00066B79" w:rsidRDefault="00066B79" w:rsidP="000564DB">
            <w:pPr>
              <w:pStyle w:val="Nessunaspaziatura"/>
            </w:pPr>
          </w:p>
        </w:tc>
        <w:tc>
          <w:tcPr>
            <w:tcW w:w="3141" w:type="dxa"/>
            <w:gridSpan w:val="3"/>
          </w:tcPr>
          <w:p w:rsidR="00066B79" w:rsidRDefault="00066B79" w:rsidP="000564DB">
            <w:pPr>
              <w:pStyle w:val="Nessunaspaziatura"/>
            </w:pPr>
            <w:r>
              <w:t>SALDO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649"/>
        </w:trPr>
        <w:tc>
          <w:tcPr>
            <w:tcW w:w="5096" w:type="dxa"/>
            <w:gridSpan w:val="4"/>
          </w:tcPr>
          <w:p w:rsidR="00066B79" w:rsidRPr="001B6362" w:rsidRDefault="00066B79" w:rsidP="000564DB">
            <w:pPr>
              <w:pStyle w:val="Nessunaspaziatura"/>
            </w:pPr>
            <w:r w:rsidRPr="001B6362">
              <w:t>Data di ammissibilità iniziale del progetto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803"/>
        </w:trPr>
        <w:tc>
          <w:tcPr>
            <w:tcW w:w="5096" w:type="dxa"/>
            <w:gridSpan w:val="4"/>
          </w:tcPr>
          <w:p w:rsidR="00066B79" w:rsidRPr="00D15C39" w:rsidRDefault="00066B79" w:rsidP="000564DB">
            <w:pPr>
              <w:pStyle w:val="Nessunaspaziatura"/>
            </w:pPr>
            <w:r w:rsidRPr="001B6362">
              <w:t>Data di ammissibilità finale del progetto</w:t>
            </w:r>
          </w:p>
        </w:tc>
        <w:tc>
          <w:tcPr>
            <w:tcW w:w="4532" w:type="dxa"/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803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066B79" w:rsidRPr="001B6362" w:rsidRDefault="00066B79" w:rsidP="000564DB">
            <w:pPr>
              <w:pStyle w:val="Nessunaspaziatura"/>
            </w:pPr>
            <w:r w:rsidRPr="00D15C39">
              <w:t>Luogo di archiviazione della documentazione relativa all’esecuzione del contratto/convenzione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803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  <w:r w:rsidRPr="00D56D78">
              <w:t>Verifica dell'acquisizione del CUP</w:t>
            </w:r>
            <w:r>
              <w:t xml:space="preserve"> per il progetto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hRule="exact" w:val="803"/>
        </w:trPr>
        <w:tc>
          <w:tcPr>
            <w:tcW w:w="9628" w:type="dxa"/>
            <w:gridSpan w:val="5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066B79" w:rsidRPr="00D15C39" w:rsidRDefault="00066B79" w:rsidP="000564DB">
            <w:pPr>
              <w:pStyle w:val="Nessunaspaziatura"/>
            </w:pPr>
          </w:p>
        </w:tc>
      </w:tr>
      <w:tr w:rsidR="00066B79" w:rsidRPr="00D15C39" w:rsidTr="000564DB">
        <w:trPr>
          <w:trHeight w:val="555"/>
        </w:trPr>
        <w:tc>
          <w:tcPr>
            <w:tcW w:w="2970" w:type="dxa"/>
            <w:gridSpan w:val="2"/>
          </w:tcPr>
          <w:p w:rsidR="00066B79" w:rsidRPr="00D15C39" w:rsidRDefault="00066B79" w:rsidP="000564DB">
            <w:pPr>
              <w:pStyle w:val="Nessunaspaziatura"/>
              <w:tabs>
                <w:tab w:val="left" w:pos="3686"/>
              </w:tabs>
            </w:pPr>
            <w:r>
              <w:t>Controllo n.</w:t>
            </w:r>
          </w:p>
        </w:tc>
        <w:tc>
          <w:tcPr>
            <w:tcW w:w="6658" w:type="dxa"/>
            <w:gridSpan w:val="3"/>
          </w:tcPr>
          <w:p w:rsidR="00066B79" w:rsidRPr="00D15C39" w:rsidRDefault="00066B79" w:rsidP="000564DB">
            <w:pPr>
              <w:pStyle w:val="Nessunaspaziatura"/>
              <w:tabs>
                <w:tab w:val="left" w:pos="3686"/>
              </w:tabs>
            </w:pPr>
          </w:p>
        </w:tc>
      </w:tr>
      <w:tr w:rsidR="00066B79" w:rsidRPr="00D15C39" w:rsidTr="000564DB">
        <w:trPr>
          <w:trHeight w:val="847"/>
        </w:trPr>
        <w:tc>
          <w:tcPr>
            <w:tcW w:w="2970" w:type="dxa"/>
            <w:gridSpan w:val="2"/>
          </w:tcPr>
          <w:p w:rsidR="00066B79" w:rsidRDefault="00066B79" w:rsidP="000564DB">
            <w:pPr>
              <w:pStyle w:val="Nessunaspaziatura"/>
              <w:tabs>
                <w:tab w:val="left" w:pos="3686"/>
              </w:tabs>
            </w:pPr>
            <w:r>
              <w:t>Responsabile del controllo di I livello</w:t>
            </w:r>
          </w:p>
        </w:tc>
        <w:tc>
          <w:tcPr>
            <w:tcW w:w="6658" w:type="dxa"/>
            <w:gridSpan w:val="3"/>
          </w:tcPr>
          <w:p w:rsidR="00066B79" w:rsidRPr="00D15C39" w:rsidRDefault="00066B79" w:rsidP="000564DB">
            <w:pPr>
              <w:pStyle w:val="Nessunaspaziatura"/>
              <w:tabs>
                <w:tab w:val="left" w:pos="3686"/>
              </w:tabs>
            </w:pPr>
          </w:p>
        </w:tc>
      </w:tr>
      <w:tr w:rsidR="00066B79" w:rsidRPr="00D15C39" w:rsidTr="000564DB">
        <w:trPr>
          <w:trHeight w:val="845"/>
        </w:trPr>
        <w:tc>
          <w:tcPr>
            <w:tcW w:w="2970" w:type="dxa"/>
            <w:gridSpan w:val="2"/>
          </w:tcPr>
          <w:p w:rsidR="00066B79" w:rsidRPr="00D15C39" w:rsidRDefault="00066B79" w:rsidP="000564DB">
            <w:pPr>
              <w:pStyle w:val="Nessunaspaziatura"/>
              <w:tabs>
                <w:tab w:val="left" w:pos="3686"/>
              </w:tabs>
            </w:pPr>
            <w:r>
              <w:t>Luogo e data della verifica</w:t>
            </w:r>
          </w:p>
        </w:tc>
        <w:tc>
          <w:tcPr>
            <w:tcW w:w="6658" w:type="dxa"/>
            <w:gridSpan w:val="3"/>
          </w:tcPr>
          <w:p w:rsidR="00066B79" w:rsidRPr="00D15C39" w:rsidRDefault="00066B79" w:rsidP="000564DB">
            <w:pPr>
              <w:pStyle w:val="Nessunaspaziatura"/>
              <w:tabs>
                <w:tab w:val="left" w:pos="3686"/>
              </w:tabs>
            </w:pPr>
          </w:p>
        </w:tc>
      </w:tr>
    </w:tbl>
    <w:p w:rsidR="00066B79" w:rsidRDefault="00066B79" w:rsidP="00066B79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:rsidR="00066B79" w:rsidRDefault="00066B79" w:rsidP="00066B79">
      <w:pPr>
        <w:jc w:val="center"/>
        <w:rPr>
          <w:rFonts w:ascii="Tahoma" w:hAnsi="Tahoma" w:cs="Tahoma"/>
          <w:sz w:val="20"/>
        </w:rPr>
      </w:pPr>
    </w:p>
    <w:p w:rsidR="00066B79" w:rsidRDefault="00066B79" w:rsidP="00066B79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bookmarkStart w:id="0" w:name="_GoBack"/>
      <w:bookmarkEnd w:id="0"/>
    </w:p>
    <w:sectPr w:rsidR="00B27FB2" w:rsidSect="00B27F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CD7" w:rsidRDefault="000D3CD7">
      <w:r>
        <w:separator/>
      </w:r>
    </w:p>
  </w:endnote>
  <w:endnote w:type="continuationSeparator" w:id="0">
    <w:p w:rsidR="000D3CD7" w:rsidRDefault="000D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0B5" w:rsidRDefault="002360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0B5" w:rsidRDefault="002360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CD7" w:rsidRDefault="000D3CD7">
      <w:r>
        <w:separator/>
      </w:r>
    </w:p>
  </w:footnote>
  <w:footnote w:type="continuationSeparator" w:id="0">
    <w:p w:rsidR="000D3CD7" w:rsidRDefault="000D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0B5" w:rsidRDefault="002360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066B79" w:rsidRPr="00066B79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3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066B79" w:rsidRPr="00066B79">
                      <w:rPr>
                        <w:b w:val="0"/>
                        <w:noProof/>
                        <w:color w:val="FFFFFF" w:themeColor="background1"/>
                      </w:rPr>
                      <w:t>3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7047C8">
      <w:rPr>
        <w:b w:val="0"/>
        <w:i/>
        <w:color w:val="17365D" w:themeColor="text2" w:themeShade="BF"/>
      </w:rPr>
      <w:t>1</w:t>
    </w:r>
    <w:r w:rsidR="001337B2">
      <w:rPr>
        <w:b w:val="0"/>
        <w:i/>
        <w:color w:val="17365D" w:themeColor="text2" w:themeShade="BF"/>
      </w:rPr>
      <w:t>3</w:t>
    </w:r>
    <w:r w:rsidR="00A3626F">
      <w:rPr>
        <w:b w:val="0"/>
        <w:i/>
        <w:color w:val="17365D" w:themeColor="text2" w:themeShade="BF"/>
      </w:rPr>
      <w:t>_LOCO</w:t>
    </w:r>
    <w:r>
      <w:rPr>
        <w:b w:val="0"/>
        <w:i/>
        <w:color w:val="17365D" w:themeColor="text2" w:themeShade="BF"/>
      </w:rPr>
      <w:t>_</w:t>
    </w:r>
    <w:r w:rsidRPr="00A56DE2">
      <w:rPr>
        <w:b w:val="0"/>
        <w:i/>
        <w:color w:val="17365D" w:themeColor="text2" w:themeShade="BF"/>
        <w:sz w:val="18"/>
      </w:rPr>
      <w:t xml:space="preserve">COPERTINA </w:t>
    </w:r>
  </w:p>
  <w:p w:rsidR="00B27FB2" w:rsidRPr="00B27FB2" w:rsidRDefault="00B27FB2" w:rsidP="00B27FB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0B5" w:rsidRDefault="002360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6B79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3CD7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37B2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ADD"/>
    <w:rsid w:val="00225FF0"/>
    <w:rsid w:val="00235E0F"/>
    <w:rsid w:val="002360B5"/>
    <w:rsid w:val="00237E4E"/>
    <w:rsid w:val="00242DD7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85E66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04694"/>
    <w:rsid w:val="007047C8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2AD8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4653"/>
    <w:rsid w:val="00995C55"/>
    <w:rsid w:val="00997FA7"/>
    <w:rsid w:val="009A2A10"/>
    <w:rsid w:val="009A75D0"/>
    <w:rsid w:val="009C241D"/>
    <w:rsid w:val="009C2813"/>
    <w:rsid w:val="009C64AB"/>
    <w:rsid w:val="009C75BB"/>
    <w:rsid w:val="009D2823"/>
    <w:rsid w:val="009D34DD"/>
    <w:rsid w:val="009E4E58"/>
    <w:rsid w:val="009E5673"/>
    <w:rsid w:val="009E6CBA"/>
    <w:rsid w:val="009E6E0F"/>
    <w:rsid w:val="009E75D4"/>
    <w:rsid w:val="009F6E52"/>
    <w:rsid w:val="009F7BD1"/>
    <w:rsid w:val="00A02FD5"/>
    <w:rsid w:val="00A04A34"/>
    <w:rsid w:val="00A22A1A"/>
    <w:rsid w:val="00A3031E"/>
    <w:rsid w:val="00A3626F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712BB"/>
    <w:rsid w:val="00B835C4"/>
    <w:rsid w:val="00B838FD"/>
    <w:rsid w:val="00B85387"/>
    <w:rsid w:val="00B9503D"/>
    <w:rsid w:val="00B974A8"/>
    <w:rsid w:val="00BA12D5"/>
    <w:rsid w:val="00BA282A"/>
    <w:rsid w:val="00BA4A27"/>
    <w:rsid w:val="00BC5775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89"/>
    <w:rsid w:val="00DB1ED5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3B0F"/>
    <w:rsid w:val="00E52BE9"/>
    <w:rsid w:val="00E537A1"/>
    <w:rsid w:val="00E7525F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11EA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04851-6165-4BF8-9593-C89F55649B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3B2E1-3396-4194-AACB-E1F3F6EF4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348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18</cp:revision>
  <cp:lastPrinted>2009-12-23T09:39:00Z</cp:lastPrinted>
  <dcterms:created xsi:type="dcterms:W3CDTF">2016-10-17T10:49:00Z</dcterms:created>
  <dcterms:modified xsi:type="dcterms:W3CDTF">2017-05-04T13:21:00Z</dcterms:modified>
</cp:coreProperties>
</file>