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9C5E5" w14:textId="77777777" w:rsidR="00CA73E5" w:rsidRDefault="00CA73E5" w:rsidP="00083758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</w:p>
    <w:p w14:paraId="608E4221" w14:textId="3BAF6460" w:rsidR="00083758" w:rsidRPr="00337EA9" w:rsidRDefault="00083758" w:rsidP="00083758">
      <w:pPr>
        <w:pStyle w:val="Default"/>
        <w:jc w:val="center"/>
        <w:rPr>
          <w:color w:val="1F3864" w:themeColor="accent5" w:themeShade="80"/>
          <w:sz w:val="23"/>
          <w:szCs w:val="23"/>
        </w:rPr>
      </w:pPr>
      <w:r w:rsidRPr="00337EA9">
        <w:rPr>
          <w:b/>
          <w:bCs/>
          <w:color w:val="1F3864" w:themeColor="accent5" w:themeShade="80"/>
          <w:sz w:val="23"/>
          <w:szCs w:val="23"/>
        </w:rPr>
        <w:t xml:space="preserve">NETWORK “Abruzzo bike </w:t>
      </w:r>
      <w:proofErr w:type="spellStart"/>
      <w:r w:rsidRPr="00337EA9">
        <w:rPr>
          <w:b/>
          <w:bCs/>
          <w:color w:val="1F3864" w:themeColor="accent5" w:themeShade="80"/>
          <w:sz w:val="23"/>
          <w:szCs w:val="23"/>
        </w:rPr>
        <w:t>friendly</w:t>
      </w:r>
      <w:proofErr w:type="spellEnd"/>
      <w:r w:rsidRPr="00337EA9">
        <w:rPr>
          <w:b/>
          <w:bCs/>
          <w:color w:val="1F3864" w:themeColor="accent5" w:themeShade="80"/>
          <w:sz w:val="23"/>
          <w:szCs w:val="23"/>
        </w:rPr>
        <w:t>”</w:t>
      </w:r>
    </w:p>
    <w:p w14:paraId="57861543" w14:textId="77777777" w:rsidR="00D30A52" w:rsidRDefault="00D30A52" w:rsidP="00D30A52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</w:p>
    <w:p w14:paraId="1DF8BD25" w14:textId="6A7CF9BF" w:rsidR="00D30A52" w:rsidRDefault="00D30A52" w:rsidP="00D30A52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  <w:r>
        <w:rPr>
          <w:b/>
          <w:bCs/>
          <w:color w:val="1F3864" w:themeColor="accent5" w:themeShade="80"/>
          <w:sz w:val="23"/>
          <w:szCs w:val="23"/>
        </w:rPr>
        <w:t xml:space="preserve">DOMANDA DI </w:t>
      </w:r>
      <w:r w:rsidRPr="00F734CD">
        <w:rPr>
          <w:b/>
          <w:bCs/>
          <w:color w:val="1F3864" w:themeColor="accent5" w:themeShade="80"/>
          <w:sz w:val="23"/>
          <w:szCs w:val="23"/>
        </w:rPr>
        <w:t>ADESIONE</w:t>
      </w:r>
    </w:p>
    <w:p w14:paraId="2D6A0287" w14:textId="6ADC2213" w:rsidR="00083758" w:rsidRDefault="00A311DE" w:rsidP="00083758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  <w:r w:rsidRPr="00337EA9">
        <w:rPr>
          <w:b/>
          <w:bCs/>
          <w:color w:val="1F3864" w:themeColor="accent5" w:themeShade="80"/>
          <w:sz w:val="23"/>
          <w:szCs w:val="23"/>
        </w:rPr>
        <w:t>AGENZIE VIAGGI E TOUR OPERATOR</w:t>
      </w:r>
      <w:r>
        <w:rPr>
          <w:b/>
          <w:bCs/>
          <w:color w:val="1F3864" w:themeColor="accent5" w:themeShade="80"/>
          <w:sz w:val="23"/>
          <w:szCs w:val="23"/>
        </w:rPr>
        <w:t xml:space="preserve"> </w:t>
      </w:r>
    </w:p>
    <w:p w14:paraId="38FE6F7A" w14:textId="77777777" w:rsidR="006B43CD" w:rsidRDefault="006B43CD" w:rsidP="00083758">
      <w:pPr>
        <w:pStyle w:val="Default"/>
        <w:jc w:val="center"/>
        <w:rPr>
          <w:b/>
          <w:bCs/>
          <w:color w:val="1F3864" w:themeColor="accent5" w:themeShade="80"/>
          <w:sz w:val="23"/>
          <w:szCs w:val="23"/>
        </w:rPr>
      </w:pPr>
    </w:p>
    <w:p w14:paraId="7ECA24AE" w14:textId="77777777" w:rsidR="006B43CD" w:rsidRDefault="006B43CD" w:rsidP="006B43CD">
      <w:pPr>
        <w:pStyle w:val="Default"/>
        <w:spacing w:line="360" w:lineRule="auto"/>
        <w:ind w:left="6372"/>
        <w:rPr>
          <w:b/>
          <w:bCs/>
          <w:color w:val="1F3864" w:themeColor="accent5" w:themeShade="80"/>
          <w:sz w:val="20"/>
          <w:szCs w:val="20"/>
        </w:rPr>
      </w:pPr>
      <w:r>
        <w:rPr>
          <w:b/>
          <w:bCs/>
          <w:color w:val="1F3864" w:themeColor="accent5" w:themeShade="80"/>
          <w:sz w:val="20"/>
          <w:szCs w:val="20"/>
        </w:rPr>
        <w:t xml:space="preserve">Servizio Politiche Turistiche </w:t>
      </w:r>
    </w:p>
    <w:p w14:paraId="1407801A" w14:textId="6C2B4B14" w:rsidR="006B43CD" w:rsidRPr="00083758" w:rsidRDefault="006B43CD" w:rsidP="006B43CD">
      <w:pPr>
        <w:pStyle w:val="Default"/>
        <w:ind w:left="5664" w:firstLine="708"/>
        <w:rPr>
          <w:color w:val="1F3864" w:themeColor="accent5" w:themeShade="80"/>
          <w:sz w:val="23"/>
          <w:szCs w:val="23"/>
        </w:rPr>
      </w:pPr>
      <w:r>
        <w:rPr>
          <w:b/>
          <w:bCs/>
          <w:color w:val="1F3864" w:themeColor="accent5" w:themeShade="80"/>
          <w:sz w:val="20"/>
          <w:szCs w:val="20"/>
        </w:rPr>
        <w:t xml:space="preserve"> </w:t>
      </w:r>
      <w:hyperlink r:id="rId8" w:history="1">
        <w:r w:rsidRPr="001B379F">
          <w:rPr>
            <w:rStyle w:val="Collegamentoipertestuale"/>
            <w:b/>
            <w:bCs/>
            <w:sz w:val="20"/>
            <w:szCs w:val="20"/>
          </w:rPr>
          <w:t>dph002@pec.regione.abruzzo.it</w:t>
        </w:r>
      </w:hyperlink>
    </w:p>
    <w:p w14:paraId="56EFB76E" w14:textId="77777777" w:rsidR="00DE612E" w:rsidRDefault="00DE612E" w:rsidP="00DE612E">
      <w:pPr>
        <w:pStyle w:val="Default"/>
        <w:spacing w:line="360" w:lineRule="auto"/>
        <w:rPr>
          <w:b/>
          <w:bCs/>
          <w:color w:val="1F3864" w:themeColor="accent5" w:themeShade="80"/>
          <w:sz w:val="20"/>
          <w:szCs w:val="20"/>
        </w:rPr>
      </w:pPr>
    </w:p>
    <w:p w14:paraId="455CCE41" w14:textId="38C8A836" w:rsidR="00083758" w:rsidRPr="00083758" w:rsidRDefault="00332D87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b/>
          <w:bCs/>
          <w:color w:val="1F3864" w:themeColor="accent5" w:themeShade="80"/>
          <w:sz w:val="20"/>
          <w:szCs w:val="20"/>
        </w:rPr>
        <w:t xml:space="preserve">Denominazione o </w:t>
      </w:r>
      <w:r w:rsidR="00083758" w:rsidRPr="00083758">
        <w:rPr>
          <w:b/>
          <w:bCs/>
          <w:color w:val="1F3864" w:themeColor="accent5" w:themeShade="80"/>
          <w:sz w:val="20"/>
          <w:szCs w:val="20"/>
        </w:rPr>
        <w:t xml:space="preserve">Ragione Sociale </w:t>
      </w:r>
      <w:r>
        <w:rPr>
          <w:b/>
          <w:bCs/>
          <w:color w:val="1F3864" w:themeColor="accent5" w:themeShade="80"/>
          <w:sz w:val="20"/>
          <w:szCs w:val="20"/>
        </w:rPr>
        <w:t>_</w:t>
      </w:r>
      <w:r w:rsidR="00083758" w:rsidRPr="00083758">
        <w:rPr>
          <w:color w:val="1F3864" w:themeColor="accent5" w:themeShade="80"/>
          <w:sz w:val="20"/>
          <w:szCs w:val="20"/>
        </w:rPr>
        <w:t xml:space="preserve">_______________________________________________________ </w:t>
      </w:r>
    </w:p>
    <w:p w14:paraId="14615E8B" w14:textId="43BC3320" w:rsidR="00083758" w:rsidRPr="00083758" w:rsidRDefault="00866CB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color w:val="1F3864" w:themeColor="accent5" w:themeShade="80"/>
          <w:sz w:val="20"/>
          <w:szCs w:val="20"/>
        </w:rPr>
        <w:t xml:space="preserve">Tipologia </w:t>
      </w:r>
      <w:r w:rsidR="00816EFC">
        <w:rPr>
          <w:i/>
          <w:color w:val="1F3864" w:themeColor="accent5" w:themeShade="80"/>
          <w:sz w:val="18"/>
          <w:szCs w:val="18"/>
        </w:rPr>
        <w:t>_____________</w:t>
      </w:r>
      <w:r w:rsidR="00083758" w:rsidRPr="00083758">
        <w:rPr>
          <w:color w:val="1F3864" w:themeColor="accent5" w:themeShade="80"/>
          <w:sz w:val="20"/>
          <w:szCs w:val="20"/>
        </w:rPr>
        <w:t>_____________________________________</w:t>
      </w:r>
      <w:r w:rsidR="008E6D80">
        <w:rPr>
          <w:color w:val="1F3864" w:themeColor="accent5" w:themeShade="80"/>
          <w:sz w:val="20"/>
          <w:szCs w:val="20"/>
        </w:rPr>
        <w:t>_</w:t>
      </w:r>
      <w:r w:rsidR="00083758" w:rsidRPr="00083758">
        <w:rPr>
          <w:color w:val="1F3864" w:themeColor="accent5" w:themeShade="80"/>
          <w:sz w:val="20"/>
          <w:szCs w:val="20"/>
        </w:rPr>
        <w:t xml:space="preserve"> </w:t>
      </w:r>
    </w:p>
    <w:p w14:paraId="7674C68C" w14:textId="566F769C" w:rsidR="008E6D80" w:rsidRDefault="008E6D80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color w:val="1F3864" w:themeColor="accent5" w:themeShade="80"/>
          <w:sz w:val="20"/>
          <w:szCs w:val="20"/>
        </w:rPr>
        <w:t>P.IVA _____________________________________________________</w:t>
      </w:r>
    </w:p>
    <w:p w14:paraId="78F1D0B5" w14:textId="77777777" w:rsidR="00083758" w:rsidRPr="00083758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 xml:space="preserve">Apertura: annuale 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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</w:t>
      </w:r>
      <w:r w:rsidRPr="00083758">
        <w:rPr>
          <w:color w:val="1F3864" w:themeColor="accent5" w:themeShade="80"/>
          <w:sz w:val="20"/>
          <w:szCs w:val="20"/>
        </w:rPr>
        <w:t xml:space="preserve">stagionale 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</w:t>
      </w:r>
      <w:r w:rsidRPr="00083758">
        <w:rPr>
          <w:rFonts w:ascii="Wingdings" w:hAnsi="Wingdings" w:cs="Wingdings"/>
          <w:color w:val="1F3864" w:themeColor="accent5" w:themeShade="80"/>
          <w:sz w:val="20"/>
          <w:szCs w:val="20"/>
        </w:rPr>
        <w:t></w:t>
      </w:r>
      <w:r w:rsidRPr="00083758">
        <w:rPr>
          <w:color w:val="1F3864" w:themeColor="accent5" w:themeShade="80"/>
          <w:sz w:val="20"/>
          <w:szCs w:val="20"/>
        </w:rPr>
        <w:t xml:space="preserve">(dal _____________ al _________________) </w:t>
      </w:r>
    </w:p>
    <w:p w14:paraId="1866ABCA" w14:textId="18126592" w:rsidR="00083758" w:rsidRPr="00083758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>Corso/ Via</w:t>
      </w:r>
      <w:r w:rsidR="00D3076C">
        <w:rPr>
          <w:color w:val="1F3864" w:themeColor="accent5" w:themeShade="80"/>
          <w:sz w:val="20"/>
          <w:szCs w:val="20"/>
        </w:rPr>
        <w:t>__</w:t>
      </w:r>
      <w:r w:rsidRPr="00083758">
        <w:rPr>
          <w:color w:val="1F3864" w:themeColor="accent5" w:themeShade="80"/>
          <w:sz w:val="20"/>
          <w:szCs w:val="20"/>
        </w:rPr>
        <w:t>________________________________ n. ____</w:t>
      </w:r>
      <w:r w:rsidR="00D3076C">
        <w:rPr>
          <w:color w:val="1F3864" w:themeColor="accent5" w:themeShade="80"/>
          <w:sz w:val="20"/>
          <w:szCs w:val="20"/>
        </w:rPr>
        <w:t>Località</w:t>
      </w:r>
      <w:r w:rsidRPr="00083758">
        <w:rPr>
          <w:color w:val="1F3864" w:themeColor="accent5" w:themeShade="80"/>
          <w:sz w:val="20"/>
          <w:szCs w:val="20"/>
        </w:rPr>
        <w:t>____________________</w:t>
      </w:r>
      <w:proofErr w:type="spellStart"/>
      <w:r w:rsidRPr="00083758">
        <w:rPr>
          <w:color w:val="1F3864" w:themeColor="accent5" w:themeShade="80"/>
          <w:sz w:val="20"/>
          <w:szCs w:val="20"/>
        </w:rPr>
        <w:t>Prov</w:t>
      </w:r>
      <w:proofErr w:type="spellEnd"/>
      <w:r w:rsidRPr="00083758">
        <w:rPr>
          <w:color w:val="1F3864" w:themeColor="accent5" w:themeShade="80"/>
          <w:sz w:val="20"/>
          <w:szCs w:val="20"/>
        </w:rPr>
        <w:t xml:space="preserve">. ______ </w:t>
      </w:r>
    </w:p>
    <w:p w14:paraId="35D92ABE" w14:textId="037CEA0F" w:rsidR="00083758" w:rsidRPr="00083758" w:rsidRDefault="00D3076C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>
        <w:rPr>
          <w:color w:val="1F3864" w:themeColor="accent5" w:themeShade="80"/>
          <w:sz w:val="20"/>
          <w:szCs w:val="20"/>
        </w:rPr>
        <w:t>Recapiti T</w:t>
      </w:r>
      <w:r w:rsidR="00083758" w:rsidRPr="00083758">
        <w:rPr>
          <w:color w:val="1F3864" w:themeColor="accent5" w:themeShade="80"/>
          <w:sz w:val="20"/>
          <w:szCs w:val="20"/>
        </w:rPr>
        <w:t xml:space="preserve">elefono ___________________________________________ </w:t>
      </w:r>
    </w:p>
    <w:p w14:paraId="67498400" w14:textId="77777777" w:rsidR="00083758" w:rsidRPr="00083758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 xml:space="preserve">Sito web _______________________________________________________________________________ </w:t>
      </w:r>
    </w:p>
    <w:p w14:paraId="0A59F10F" w14:textId="4DEA955D" w:rsidR="00DE612E" w:rsidRDefault="00083758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  <w:r w:rsidRPr="00083758">
        <w:rPr>
          <w:color w:val="1F3864" w:themeColor="accent5" w:themeShade="80"/>
          <w:sz w:val="20"/>
          <w:szCs w:val="20"/>
        </w:rPr>
        <w:t>e-mail _________________________________________________________________________________</w:t>
      </w:r>
    </w:p>
    <w:p w14:paraId="6E7924AD" w14:textId="77777777" w:rsidR="00D30A52" w:rsidRPr="004E71AB" w:rsidRDefault="00D30A52" w:rsidP="00D30A52">
      <w:pPr>
        <w:pStyle w:val="Default"/>
        <w:spacing w:line="360" w:lineRule="auto"/>
        <w:jc w:val="both"/>
        <w:rPr>
          <w:color w:val="1F3864" w:themeColor="accent5" w:themeShade="80"/>
          <w:sz w:val="20"/>
          <w:szCs w:val="20"/>
        </w:rPr>
      </w:pPr>
      <w:r w:rsidRPr="004E71AB">
        <w:rPr>
          <w:color w:val="1F3864" w:themeColor="accent5" w:themeShade="80"/>
          <w:sz w:val="20"/>
          <w:szCs w:val="20"/>
        </w:rPr>
        <w:t>Coordinate di georeferenziazione</w:t>
      </w:r>
      <w:r>
        <w:rPr>
          <w:color w:val="1F3864" w:themeColor="accent5" w:themeShade="80"/>
          <w:sz w:val="20"/>
          <w:szCs w:val="20"/>
        </w:rPr>
        <w:t>:</w:t>
      </w:r>
      <w:r w:rsidRPr="004E71AB">
        <w:rPr>
          <w:color w:val="1F3864" w:themeColor="accent5" w:themeShade="80"/>
          <w:sz w:val="20"/>
          <w:szCs w:val="20"/>
        </w:rPr>
        <w:t xml:space="preserve"> </w:t>
      </w:r>
    </w:p>
    <w:tbl>
      <w:tblPr>
        <w:tblW w:w="15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983"/>
        <w:gridCol w:w="791"/>
        <w:gridCol w:w="594"/>
        <w:gridCol w:w="1125"/>
        <w:gridCol w:w="791"/>
      </w:tblGrid>
      <w:tr w:rsidR="00D30A52" w:rsidRPr="004E71AB" w14:paraId="7F985EDE" w14:textId="77777777" w:rsidTr="005B1120">
        <w:trPr>
          <w:trHeight w:val="261"/>
        </w:trPr>
        <w:tc>
          <w:tcPr>
            <w:tcW w:w="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3880F61C" w14:textId="77777777" w:rsidR="00D30A52" w:rsidRPr="004E71AB" w:rsidRDefault="00D30A52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466E745A" w14:textId="77777777" w:rsidR="00D30A52" w:rsidRPr="004E71AB" w:rsidRDefault="00D30A52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Latitudine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BFDFFF"/>
            <w:vAlign w:val="center"/>
            <w:hideMark/>
          </w:tcPr>
          <w:p w14:paraId="167274EB" w14:textId="77777777" w:rsidR="00D30A52" w:rsidRPr="004E71AB" w:rsidRDefault="00D30A52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3FFC1524" w14:textId="77777777" w:rsidR="00D30A52" w:rsidRPr="004E71AB" w:rsidRDefault="00D30A52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BFDFFF"/>
            <w:vAlign w:val="center"/>
            <w:hideMark/>
          </w:tcPr>
          <w:p w14:paraId="44C3E1A4" w14:textId="77777777" w:rsidR="00D30A52" w:rsidRPr="004E71AB" w:rsidRDefault="00D30A52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Longitudine</w:t>
            </w:r>
          </w:p>
        </w:tc>
        <w:tc>
          <w:tcPr>
            <w:tcW w:w="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BFDFFF"/>
            <w:vAlign w:val="center"/>
            <w:hideMark/>
          </w:tcPr>
          <w:p w14:paraId="29B42912" w14:textId="77777777" w:rsidR="00D30A52" w:rsidRPr="004E71AB" w:rsidRDefault="00D30A52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 </w:t>
            </w:r>
          </w:p>
        </w:tc>
      </w:tr>
      <w:tr w:rsidR="00D30A52" w:rsidRPr="004E71AB" w14:paraId="7234D443" w14:textId="77777777" w:rsidTr="005B1120">
        <w:trPr>
          <w:trHeight w:val="261"/>
        </w:trPr>
        <w:tc>
          <w:tcPr>
            <w:tcW w:w="247" w:type="dxa"/>
            <w:tcBorders>
              <w:top w:val="single" w:sz="4" w:space="0" w:color="0000A0"/>
              <w:left w:val="single" w:sz="4" w:space="0" w:color="0000A0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137C67DB" w14:textId="77777777" w:rsidR="00D30A52" w:rsidRPr="004E71AB" w:rsidRDefault="00D30A52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Gradi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26A9041E" w14:textId="77777777" w:rsidR="00D30A52" w:rsidRPr="004E71AB" w:rsidRDefault="00D30A52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Primi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3D0FB848" w14:textId="77777777" w:rsidR="00D30A52" w:rsidRPr="004E71AB" w:rsidRDefault="00D30A52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Secondi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1F1D83A4" w14:textId="77777777" w:rsidR="00D30A52" w:rsidRPr="004E71AB" w:rsidRDefault="00D30A52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Gradi</w:t>
            </w:r>
          </w:p>
        </w:tc>
        <w:tc>
          <w:tcPr>
            <w:tcW w:w="276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4A4FEA1E" w14:textId="77777777" w:rsidR="00D30A52" w:rsidRPr="004E71AB" w:rsidRDefault="00D30A52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Primi</w:t>
            </w: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76D55BEF" w14:textId="77777777" w:rsidR="00D30A52" w:rsidRPr="004E71AB" w:rsidRDefault="00D30A52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4E71A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Secondi</w:t>
            </w:r>
          </w:p>
        </w:tc>
      </w:tr>
      <w:tr w:rsidR="00D30A52" w:rsidRPr="004E71AB" w14:paraId="687C44A3" w14:textId="77777777" w:rsidTr="005B1120">
        <w:trPr>
          <w:trHeight w:val="261"/>
        </w:trPr>
        <w:tc>
          <w:tcPr>
            <w:tcW w:w="247" w:type="dxa"/>
            <w:tcBorders>
              <w:top w:val="single" w:sz="4" w:space="0" w:color="0000A0"/>
              <w:left w:val="single" w:sz="4" w:space="0" w:color="0000A0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</w:tcPr>
          <w:p w14:paraId="6FBFF2AB" w14:textId="77777777" w:rsidR="00D30A52" w:rsidRPr="004E71AB" w:rsidRDefault="00D30A52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</w:tcPr>
          <w:p w14:paraId="31CD6C5A" w14:textId="77777777" w:rsidR="00D30A52" w:rsidRPr="004E71AB" w:rsidRDefault="00D30A52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A0"/>
              <w:left w:val="nil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</w:tcPr>
          <w:p w14:paraId="30C297A1" w14:textId="77777777" w:rsidR="00D30A52" w:rsidRPr="004E71AB" w:rsidRDefault="00D30A52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00"/>
              <w:left w:val="single" w:sz="4" w:space="0" w:color="000000"/>
              <w:bottom w:val="single" w:sz="4" w:space="0" w:color="0000A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3FDAA6" w14:textId="77777777" w:rsidR="00D30A52" w:rsidRPr="004E71AB" w:rsidRDefault="00D30A52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nil"/>
              <w:bottom w:val="single" w:sz="4" w:space="0" w:color="0000A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3E002" w14:textId="77777777" w:rsidR="00D30A52" w:rsidRPr="004E71AB" w:rsidRDefault="00D30A52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47" w:type="dxa"/>
            <w:tcBorders>
              <w:top w:val="single" w:sz="4" w:space="0" w:color="0000A0"/>
              <w:left w:val="single" w:sz="4" w:space="0" w:color="0000A0"/>
              <w:bottom w:val="single" w:sz="4" w:space="0" w:color="0000A0"/>
              <w:right w:val="single" w:sz="4" w:space="0" w:color="0000A0"/>
            </w:tcBorders>
            <w:shd w:val="clear" w:color="auto" w:fill="auto"/>
            <w:noWrap/>
            <w:vAlign w:val="center"/>
            <w:hideMark/>
          </w:tcPr>
          <w:p w14:paraId="5FA56E10" w14:textId="77777777" w:rsidR="00D30A52" w:rsidRPr="004E71AB" w:rsidRDefault="00D30A52" w:rsidP="005B11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491B714C" w14:textId="3CD642F5" w:rsidR="00D30A52" w:rsidRDefault="00D30A52" w:rsidP="00DE612E">
      <w:pPr>
        <w:pStyle w:val="Default"/>
        <w:spacing w:line="360" w:lineRule="auto"/>
        <w:rPr>
          <w:color w:val="1F3864" w:themeColor="accent5" w:themeShade="80"/>
          <w:sz w:val="20"/>
          <w:szCs w:val="20"/>
        </w:rPr>
      </w:pPr>
    </w:p>
    <w:p w14:paraId="0492B222" w14:textId="77777777" w:rsidR="00D30A52" w:rsidRDefault="00332D87" w:rsidP="00332D87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Il legale rappresentante</w:t>
      </w:r>
      <w:r w:rsidR="00816EFC">
        <w:rPr>
          <w:b/>
          <w:color w:val="1F3864" w:themeColor="accent5" w:themeShade="80"/>
          <w:sz w:val="20"/>
          <w:szCs w:val="20"/>
        </w:rPr>
        <w:t xml:space="preserve">/titolare del </w:t>
      </w:r>
      <w:r>
        <w:rPr>
          <w:b/>
          <w:color w:val="1F3864" w:themeColor="accent5" w:themeShade="80"/>
          <w:sz w:val="20"/>
          <w:szCs w:val="20"/>
        </w:rPr>
        <w:t xml:space="preserve">______________________________consapevole </w:t>
      </w:r>
      <w:r w:rsidRPr="00332D87">
        <w:rPr>
          <w:b/>
          <w:color w:val="1F3864" w:themeColor="accent5" w:themeShade="80"/>
          <w:sz w:val="20"/>
          <w:szCs w:val="20"/>
        </w:rPr>
        <w:t>delle sanzioni penali, nel caso di dichiarazioni non veritiere, di formazione o uso di atti falsi, richiamate dall'art. 76 D.P.R. 445/2000, sotto la sua personale responsabilità</w:t>
      </w:r>
      <w:r>
        <w:rPr>
          <w:b/>
          <w:color w:val="1F3864" w:themeColor="accent5" w:themeShade="80"/>
          <w:sz w:val="20"/>
          <w:szCs w:val="20"/>
        </w:rPr>
        <w:t xml:space="preserve"> </w:t>
      </w:r>
    </w:p>
    <w:p w14:paraId="455AA5D5" w14:textId="77777777" w:rsidR="00D30A52" w:rsidRDefault="00332D87" w:rsidP="00D30A52">
      <w:pPr>
        <w:pStyle w:val="Default"/>
        <w:spacing w:line="360" w:lineRule="auto"/>
        <w:jc w:val="center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DICHIARA</w:t>
      </w:r>
    </w:p>
    <w:p w14:paraId="46C8B256" w14:textId="0AC8686C" w:rsidR="00332D87" w:rsidRPr="00332D87" w:rsidRDefault="00285E79" w:rsidP="00332D87">
      <w:pPr>
        <w:pStyle w:val="Default"/>
        <w:spacing w:line="360" w:lineRule="auto"/>
        <w:jc w:val="both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 xml:space="preserve"> </w:t>
      </w:r>
      <w:proofErr w:type="gramStart"/>
      <w:r>
        <w:rPr>
          <w:b/>
          <w:color w:val="1F3864" w:themeColor="accent5" w:themeShade="80"/>
          <w:sz w:val="20"/>
          <w:szCs w:val="20"/>
        </w:rPr>
        <w:t>il</w:t>
      </w:r>
      <w:proofErr w:type="gramEnd"/>
      <w:r>
        <w:rPr>
          <w:b/>
          <w:color w:val="1F3864" w:themeColor="accent5" w:themeShade="80"/>
          <w:sz w:val="20"/>
          <w:szCs w:val="20"/>
        </w:rPr>
        <w:t xml:space="preserve"> possesso dei seguenti requisiti </w:t>
      </w:r>
      <w:r w:rsidR="00332D87">
        <w:rPr>
          <w:b/>
          <w:color w:val="1F3864" w:themeColor="accent5" w:themeShade="80"/>
          <w:sz w:val="20"/>
          <w:szCs w:val="20"/>
        </w:rPr>
        <w:t xml:space="preserve">: </w:t>
      </w:r>
    </w:p>
    <w:p w14:paraId="378185FF" w14:textId="6EECC65A" w:rsidR="00DE612E" w:rsidRPr="00F04580" w:rsidRDefault="00332D87" w:rsidP="00DE612E">
      <w:pPr>
        <w:pStyle w:val="Default"/>
        <w:spacing w:line="360" w:lineRule="auto"/>
        <w:rPr>
          <w:b/>
          <w:color w:val="1F3864" w:themeColor="accent5" w:themeShade="80"/>
          <w:sz w:val="20"/>
          <w:szCs w:val="20"/>
        </w:rPr>
      </w:pPr>
      <w:r>
        <w:rPr>
          <w:b/>
          <w:color w:val="1F3864" w:themeColor="accent5" w:themeShade="80"/>
          <w:sz w:val="20"/>
          <w:szCs w:val="20"/>
        </w:rPr>
        <w:t>(</w:t>
      </w:r>
      <w:r w:rsidR="00DE612E" w:rsidRPr="00F04580">
        <w:rPr>
          <w:b/>
          <w:color w:val="1F3864" w:themeColor="accent5" w:themeShade="80"/>
          <w:sz w:val="20"/>
          <w:szCs w:val="20"/>
        </w:rPr>
        <w:t>Segnare con una X i servizi di cui la struttura è in possesso</w:t>
      </w:r>
      <w:r>
        <w:rPr>
          <w:b/>
          <w:color w:val="1F3864" w:themeColor="accent5" w:themeShade="80"/>
          <w:sz w:val="20"/>
          <w:szCs w:val="20"/>
        </w:rPr>
        <w:t>)</w:t>
      </w:r>
    </w:p>
    <w:tbl>
      <w:tblPr>
        <w:tblStyle w:val="Grigliatabella"/>
        <w:tblpPr w:leftFromText="141" w:rightFromText="141" w:vertAnchor="text" w:horzAnchor="page" w:tblpX="1222" w:tblpY="247"/>
        <w:tblW w:w="0" w:type="auto"/>
        <w:tblLayout w:type="fixed"/>
        <w:tblLook w:val="04A0" w:firstRow="1" w:lastRow="0" w:firstColumn="1" w:lastColumn="0" w:noHBand="0" w:noVBand="1"/>
      </w:tblPr>
      <w:tblGrid>
        <w:gridCol w:w="610"/>
        <w:gridCol w:w="6159"/>
        <w:gridCol w:w="1540"/>
      </w:tblGrid>
      <w:tr w:rsidR="008879E5" w14:paraId="1A0D8490" w14:textId="77777777" w:rsidTr="008879E5">
        <w:trPr>
          <w:trHeight w:val="413"/>
        </w:trPr>
        <w:tc>
          <w:tcPr>
            <w:tcW w:w="610" w:type="dxa"/>
          </w:tcPr>
          <w:p w14:paraId="7EFE4E4A" w14:textId="77777777" w:rsidR="008879E5" w:rsidRPr="00DE612E" w:rsidRDefault="008879E5" w:rsidP="008879E5">
            <w:pPr>
              <w:pStyle w:val="Default"/>
              <w:spacing w:line="360" w:lineRule="auto"/>
              <w:rPr>
                <w:b/>
                <w:bCs/>
                <w:color w:val="1F3864" w:themeColor="accent5" w:themeShade="80"/>
                <w:sz w:val="22"/>
                <w:szCs w:val="22"/>
              </w:rPr>
            </w:pPr>
          </w:p>
        </w:tc>
        <w:tc>
          <w:tcPr>
            <w:tcW w:w="6159" w:type="dxa"/>
            <w:shd w:val="clear" w:color="auto" w:fill="9CC2E5" w:themeFill="accent1" w:themeFillTint="99"/>
          </w:tcPr>
          <w:p w14:paraId="7D0E7819" w14:textId="0363BF73" w:rsidR="008879E5" w:rsidRPr="00C30065" w:rsidRDefault="008879E5" w:rsidP="008879E5">
            <w:pPr>
              <w:pStyle w:val="Default"/>
              <w:spacing w:line="360" w:lineRule="auto"/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 w:rsidRPr="00C30065">
              <w:rPr>
                <w:b/>
                <w:bCs/>
                <w:color w:val="1F3864" w:themeColor="accent5" w:themeShade="80"/>
                <w:sz w:val="20"/>
                <w:szCs w:val="20"/>
              </w:rPr>
              <w:t>REQUISITI  MINIMI</w:t>
            </w:r>
          </w:p>
        </w:tc>
        <w:tc>
          <w:tcPr>
            <w:tcW w:w="1540" w:type="dxa"/>
          </w:tcPr>
          <w:p w14:paraId="508FFEE4" w14:textId="77DD03A2" w:rsidR="008879E5" w:rsidRPr="00286D73" w:rsidRDefault="008879E5" w:rsidP="008879E5">
            <w:pPr>
              <w:pStyle w:val="Default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>Segnare</w:t>
            </w:r>
          </w:p>
        </w:tc>
      </w:tr>
      <w:tr w:rsidR="008879E5" w14:paraId="0EE7338D" w14:textId="77777777" w:rsidTr="00216D70">
        <w:trPr>
          <w:trHeight w:val="527"/>
        </w:trPr>
        <w:tc>
          <w:tcPr>
            <w:tcW w:w="610" w:type="dxa"/>
          </w:tcPr>
          <w:p w14:paraId="13A34349" w14:textId="589B2DD5" w:rsidR="008879E5" w:rsidRPr="00286D73" w:rsidRDefault="008879E5" w:rsidP="008879E5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1</w:t>
            </w:r>
          </w:p>
        </w:tc>
        <w:tc>
          <w:tcPr>
            <w:tcW w:w="6159" w:type="dxa"/>
          </w:tcPr>
          <w:p w14:paraId="7958F91E" w14:textId="24B44A2A" w:rsidR="008879E5" w:rsidRPr="00337EA9" w:rsidRDefault="008879E5" w:rsidP="008879E5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 xml:space="preserve">Possesso SCIA o altra autorizzazione </w:t>
            </w:r>
          </w:p>
        </w:tc>
        <w:tc>
          <w:tcPr>
            <w:tcW w:w="1540" w:type="dxa"/>
          </w:tcPr>
          <w:p w14:paraId="6559FD8A" w14:textId="77777777" w:rsidR="008879E5" w:rsidRDefault="008879E5" w:rsidP="008879E5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8879E5" w14:paraId="3A8B36FA" w14:textId="77777777" w:rsidTr="00216D70">
        <w:trPr>
          <w:trHeight w:val="527"/>
        </w:trPr>
        <w:tc>
          <w:tcPr>
            <w:tcW w:w="610" w:type="dxa"/>
          </w:tcPr>
          <w:p w14:paraId="6EE71A9D" w14:textId="543A2B7B" w:rsidR="008879E5" w:rsidRDefault="008879E5" w:rsidP="008879E5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2</w:t>
            </w:r>
          </w:p>
        </w:tc>
        <w:tc>
          <w:tcPr>
            <w:tcW w:w="6159" w:type="dxa"/>
          </w:tcPr>
          <w:p w14:paraId="32F4EB4D" w14:textId="338DE741" w:rsidR="008879E5" w:rsidRPr="00337EA9" w:rsidRDefault="008879E5" w:rsidP="008879E5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>Apertura:</w:t>
            </w:r>
            <w:r>
              <w:rPr>
                <w:color w:val="1F3864" w:themeColor="accent5" w:themeShade="80"/>
                <w:sz w:val="20"/>
                <w:szCs w:val="20"/>
              </w:rPr>
              <w:t xml:space="preserve"> di almeno 6</w:t>
            </w:r>
            <w:r w:rsidRPr="005E2B68">
              <w:rPr>
                <w:color w:val="1F3864" w:themeColor="accent5" w:themeShade="80"/>
                <w:sz w:val="20"/>
                <w:szCs w:val="20"/>
              </w:rPr>
              <w:t xml:space="preserve"> mesi/</w:t>
            </w:r>
            <w:r>
              <w:rPr>
                <w:color w:val="1F3864" w:themeColor="accent5" w:themeShade="80"/>
                <w:sz w:val="20"/>
                <w:szCs w:val="20"/>
              </w:rPr>
              <w:t>anno con reperibilità</w:t>
            </w:r>
          </w:p>
        </w:tc>
        <w:tc>
          <w:tcPr>
            <w:tcW w:w="1540" w:type="dxa"/>
          </w:tcPr>
          <w:p w14:paraId="78F3C2F5" w14:textId="77777777" w:rsidR="008879E5" w:rsidRDefault="008879E5" w:rsidP="008879E5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8879E5" w14:paraId="4A0DE51C" w14:textId="77777777" w:rsidTr="00216D70">
        <w:trPr>
          <w:trHeight w:val="527"/>
        </w:trPr>
        <w:tc>
          <w:tcPr>
            <w:tcW w:w="610" w:type="dxa"/>
          </w:tcPr>
          <w:p w14:paraId="24449575" w14:textId="56A2E520" w:rsidR="008879E5" w:rsidRDefault="008879E5" w:rsidP="008879E5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3</w:t>
            </w:r>
          </w:p>
        </w:tc>
        <w:tc>
          <w:tcPr>
            <w:tcW w:w="6159" w:type="dxa"/>
          </w:tcPr>
          <w:p w14:paraId="65ED72B7" w14:textId="77777777" w:rsidR="008879E5" w:rsidRPr="00F734CD" w:rsidRDefault="008879E5" w:rsidP="008879E5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 xml:space="preserve">Iscrizione al Registro delle imprese </w:t>
            </w:r>
          </w:p>
          <w:p w14:paraId="76266EBC" w14:textId="61F6906D" w:rsidR="008879E5" w:rsidRPr="00337EA9" w:rsidRDefault="008879E5" w:rsidP="008879E5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540" w:type="dxa"/>
          </w:tcPr>
          <w:p w14:paraId="3B731C35" w14:textId="77777777" w:rsidR="008879E5" w:rsidRDefault="008879E5" w:rsidP="008879E5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8879E5" w14:paraId="41A3BCD4" w14:textId="77777777" w:rsidTr="00216D70">
        <w:trPr>
          <w:trHeight w:val="527"/>
        </w:trPr>
        <w:tc>
          <w:tcPr>
            <w:tcW w:w="610" w:type="dxa"/>
          </w:tcPr>
          <w:p w14:paraId="2C5BC8BC" w14:textId="423CD57D" w:rsidR="008879E5" w:rsidRDefault="008879E5" w:rsidP="008879E5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6159" w:type="dxa"/>
          </w:tcPr>
          <w:p w14:paraId="58309CAD" w14:textId="6156C8F8" w:rsidR="008879E5" w:rsidRPr="00337EA9" w:rsidRDefault="008879E5" w:rsidP="008879E5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F734CD">
              <w:rPr>
                <w:b/>
                <w:color w:val="1F3864" w:themeColor="accent5" w:themeShade="80"/>
                <w:sz w:val="20"/>
                <w:szCs w:val="20"/>
              </w:rPr>
              <w:t xml:space="preserve">Indirizzo mail monitorato costantemente e disponibilità di numero di cellulare per reperibilità; </w:t>
            </w:r>
          </w:p>
        </w:tc>
        <w:tc>
          <w:tcPr>
            <w:tcW w:w="1540" w:type="dxa"/>
          </w:tcPr>
          <w:p w14:paraId="5BF78485" w14:textId="77777777" w:rsidR="008879E5" w:rsidRDefault="008879E5" w:rsidP="008879E5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8879E5" w14:paraId="62FC0925" w14:textId="77777777" w:rsidTr="00216D70">
        <w:trPr>
          <w:trHeight w:val="527"/>
        </w:trPr>
        <w:tc>
          <w:tcPr>
            <w:tcW w:w="610" w:type="dxa"/>
          </w:tcPr>
          <w:p w14:paraId="2C5C95AD" w14:textId="32D70696" w:rsidR="008879E5" w:rsidRDefault="008879E5" w:rsidP="008879E5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6159" w:type="dxa"/>
          </w:tcPr>
          <w:p w14:paraId="5968C0E9" w14:textId="77777777" w:rsidR="008879E5" w:rsidRDefault="008879E5" w:rsidP="008879E5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  <w:p w14:paraId="76E6E031" w14:textId="22BD9D49" w:rsidR="008879E5" w:rsidRPr="00337EA9" w:rsidRDefault="008879E5" w:rsidP="008879E5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4B2CC1">
              <w:rPr>
                <w:color w:val="1F3864" w:themeColor="accent5" w:themeShade="80"/>
                <w:sz w:val="20"/>
                <w:szCs w:val="20"/>
              </w:rPr>
              <w:t>Conoscenza di almeno la lingua inglese</w:t>
            </w:r>
            <w:r w:rsidRPr="00F734CD">
              <w:rPr>
                <w:color w:val="1F3864" w:themeColor="accent5" w:themeShade="80"/>
                <w:sz w:val="20"/>
                <w:szCs w:val="20"/>
              </w:rPr>
              <w:t xml:space="preserve"> </w:t>
            </w:r>
          </w:p>
        </w:tc>
        <w:tc>
          <w:tcPr>
            <w:tcW w:w="1540" w:type="dxa"/>
          </w:tcPr>
          <w:p w14:paraId="1233A98C" w14:textId="77777777" w:rsidR="008879E5" w:rsidRDefault="008879E5" w:rsidP="008879E5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8879E5" w14:paraId="64306E25" w14:textId="77777777" w:rsidTr="00216D70">
        <w:trPr>
          <w:trHeight w:val="527"/>
        </w:trPr>
        <w:tc>
          <w:tcPr>
            <w:tcW w:w="610" w:type="dxa"/>
          </w:tcPr>
          <w:p w14:paraId="2AEA1E58" w14:textId="7E246ABA" w:rsidR="008879E5" w:rsidRDefault="008879E5" w:rsidP="008879E5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6</w:t>
            </w:r>
          </w:p>
        </w:tc>
        <w:tc>
          <w:tcPr>
            <w:tcW w:w="6159" w:type="dxa"/>
          </w:tcPr>
          <w:p w14:paraId="729AEB3C" w14:textId="5F47CFE9" w:rsidR="008879E5" w:rsidRPr="00C6516A" w:rsidRDefault="008879E5" w:rsidP="008879E5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>
              <w:rPr>
                <w:color w:val="1F3864" w:themeColor="accent5" w:themeShade="80"/>
                <w:sz w:val="20"/>
                <w:szCs w:val="20"/>
              </w:rPr>
              <w:t xml:space="preserve">Rispetto delle disposizioni contenute nel D.L.gs 1 maggio 2018, </w:t>
            </w:r>
            <w:proofErr w:type="gramStart"/>
            <w:r>
              <w:rPr>
                <w:color w:val="1F3864" w:themeColor="accent5" w:themeShade="80"/>
                <w:sz w:val="20"/>
                <w:szCs w:val="20"/>
              </w:rPr>
              <w:t>n,.</w:t>
            </w:r>
            <w:proofErr w:type="gramEnd"/>
            <w:r>
              <w:rPr>
                <w:color w:val="1F3864" w:themeColor="accent5" w:themeShade="80"/>
                <w:sz w:val="20"/>
                <w:szCs w:val="20"/>
              </w:rPr>
              <w:t xml:space="preserve">62 </w:t>
            </w:r>
            <w:proofErr w:type="spellStart"/>
            <w:r>
              <w:rPr>
                <w:color w:val="1F3864" w:themeColor="accent5" w:themeShade="80"/>
                <w:sz w:val="20"/>
                <w:szCs w:val="20"/>
              </w:rPr>
              <w:t>ss.mm.ii</w:t>
            </w:r>
            <w:proofErr w:type="spellEnd"/>
            <w:r>
              <w:rPr>
                <w:color w:val="1F3864" w:themeColor="accent5" w:themeShade="80"/>
                <w:sz w:val="20"/>
                <w:szCs w:val="20"/>
              </w:rPr>
              <w:t xml:space="preserve">. avente ad oggetto i pacchetti turistici e servizi turistici collegati; </w:t>
            </w:r>
          </w:p>
        </w:tc>
        <w:tc>
          <w:tcPr>
            <w:tcW w:w="1540" w:type="dxa"/>
          </w:tcPr>
          <w:p w14:paraId="3C3F51C3" w14:textId="77777777" w:rsidR="008879E5" w:rsidRDefault="008879E5" w:rsidP="008879E5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8879E5" w14:paraId="21FD48AD" w14:textId="77777777" w:rsidTr="00216D70">
        <w:trPr>
          <w:trHeight w:val="527"/>
        </w:trPr>
        <w:tc>
          <w:tcPr>
            <w:tcW w:w="610" w:type="dxa"/>
          </w:tcPr>
          <w:p w14:paraId="7D06B167" w14:textId="561F514A" w:rsidR="008879E5" w:rsidRDefault="008879E5" w:rsidP="008879E5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7</w:t>
            </w:r>
          </w:p>
        </w:tc>
        <w:tc>
          <w:tcPr>
            <w:tcW w:w="6159" w:type="dxa"/>
          </w:tcPr>
          <w:p w14:paraId="04D0C8FD" w14:textId="6100080A" w:rsidR="008879E5" w:rsidRPr="00C6516A" w:rsidRDefault="008879E5" w:rsidP="008879E5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4B2CC1">
              <w:rPr>
                <w:color w:val="1F3864" w:themeColor="accent5" w:themeShade="80"/>
                <w:sz w:val="20"/>
                <w:szCs w:val="20"/>
              </w:rPr>
              <w:t>Ris</w:t>
            </w:r>
            <w:r>
              <w:rPr>
                <w:color w:val="1F3864" w:themeColor="accent5" w:themeShade="80"/>
                <w:sz w:val="20"/>
                <w:szCs w:val="20"/>
              </w:rPr>
              <w:t>petto delle disposizioni conten</w:t>
            </w:r>
            <w:r w:rsidRPr="004B2CC1">
              <w:rPr>
                <w:color w:val="1F3864" w:themeColor="accent5" w:themeShade="80"/>
                <w:sz w:val="20"/>
                <w:szCs w:val="20"/>
              </w:rPr>
              <w:t xml:space="preserve">ute nel D.Lgs.6 settembre 2005 n. 206 </w:t>
            </w:r>
            <w:proofErr w:type="spellStart"/>
            <w:r w:rsidRPr="004B2CC1">
              <w:rPr>
                <w:color w:val="1F3864" w:themeColor="accent5" w:themeShade="80"/>
                <w:sz w:val="20"/>
                <w:szCs w:val="20"/>
              </w:rPr>
              <w:t>ss.mm.ii</w:t>
            </w:r>
            <w:proofErr w:type="spellEnd"/>
            <w:r w:rsidRPr="004B2CC1">
              <w:rPr>
                <w:color w:val="1F3864" w:themeColor="accent5" w:themeShade="80"/>
                <w:sz w:val="20"/>
                <w:szCs w:val="20"/>
              </w:rPr>
              <w:t>;</w:t>
            </w:r>
          </w:p>
        </w:tc>
        <w:tc>
          <w:tcPr>
            <w:tcW w:w="1540" w:type="dxa"/>
          </w:tcPr>
          <w:p w14:paraId="58BB3C18" w14:textId="77777777" w:rsidR="008879E5" w:rsidRDefault="008879E5" w:rsidP="008879E5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8879E5" w14:paraId="37F21C2A" w14:textId="77777777" w:rsidTr="00216D70">
        <w:trPr>
          <w:trHeight w:val="527"/>
        </w:trPr>
        <w:tc>
          <w:tcPr>
            <w:tcW w:w="610" w:type="dxa"/>
          </w:tcPr>
          <w:p w14:paraId="30277328" w14:textId="0A7E5722" w:rsidR="008879E5" w:rsidRDefault="008879E5" w:rsidP="008879E5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lastRenderedPageBreak/>
              <w:t>8</w:t>
            </w:r>
          </w:p>
        </w:tc>
        <w:tc>
          <w:tcPr>
            <w:tcW w:w="6159" w:type="dxa"/>
          </w:tcPr>
          <w:p w14:paraId="747987B1" w14:textId="59416523" w:rsidR="008879E5" w:rsidRPr="00C6516A" w:rsidRDefault="008879E5" w:rsidP="008879E5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621EA8">
              <w:rPr>
                <w:color w:val="1F3864" w:themeColor="accent5" w:themeShade="80"/>
                <w:sz w:val="20"/>
                <w:szCs w:val="20"/>
              </w:rPr>
              <w:t>Rispetto della normativa sulla privacy, il trattamento dei dati, gli aspetti di informazione al Viaggiatore/Consumatore</w:t>
            </w:r>
          </w:p>
        </w:tc>
        <w:tc>
          <w:tcPr>
            <w:tcW w:w="1540" w:type="dxa"/>
          </w:tcPr>
          <w:p w14:paraId="75577A0C" w14:textId="77777777" w:rsidR="008879E5" w:rsidRDefault="008879E5" w:rsidP="008879E5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8879E5" w14:paraId="195A4D4D" w14:textId="77777777" w:rsidTr="00216D70">
        <w:trPr>
          <w:trHeight w:val="527"/>
        </w:trPr>
        <w:tc>
          <w:tcPr>
            <w:tcW w:w="610" w:type="dxa"/>
          </w:tcPr>
          <w:p w14:paraId="007C96A9" w14:textId="2BE15F43" w:rsidR="008879E5" w:rsidRDefault="008879E5" w:rsidP="008879E5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b/>
                <w:color w:val="1F3864" w:themeColor="accent5" w:themeShade="80"/>
                <w:sz w:val="20"/>
                <w:szCs w:val="20"/>
              </w:rPr>
              <w:t>9</w:t>
            </w:r>
          </w:p>
        </w:tc>
        <w:tc>
          <w:tcPr>
            <w:tcW w:w="6159" w:type="dxa"/>
          </w:tcPr>
          <w:p w14:paraId="46AC7AAE" w14:textId="3CD1D312" w:rsidR="008879E5" w:rsidRPr="00C6516A" w:rsidRDefault="008879E5" w:rsidP="008879E5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621EA8">
              <w:rPr>
                <w:color w:val="1F3864" w:themeColor="accent5" w:themeShade="80"/>
                <w:sz w:val="20"/>
                <w:szCs w:val="20"/>
              </w:rPr>
              <w:t xml:space="preserve">Autocertificazione </w:t>
            </w:r>
            <w:r>
              <w:rPr>
                <w:color w:val="1F3864" w:themeColor="accent5" w:themeShade="80"/>
                <w:sz w:val="20"/>
                <w:szCs w:val="20"/>
              </w:rPr>
              <w:t xml:space="preserve">ai sensi del D.P.R. 28 dicembre 2000 n. 445 </w:t>
            </w:r>
            <w:proofErr w:type="spellStart"/>
            <w:r>
              <w:rPr>
                <w:color w:val="1F3864" w:themeColor="accent5" w:themeShade="80"/>
                <w:sz w:val="20"/>
                <w:szCs w:val="20"/>
              </w:rPr>
              <w:t>ss.mm.ii</w:t>
            </w:r>
            <w:proofErr w:type="spellEnd"/>
            <w:r>
              <w:rPr>
                <w:color w:val="1F3864" w:themeColor="accent5" w:themeShade="80"/>
                <w:sz w:val="20"/>
                <w:szCs w:val="20"/>
              </w:rPr>
              <w:t>. dell’</w:t>
            </w:r>
            <w:r w:rsidRPr="00621EA8">
              <w:rPr>
                <w:color w:val="1F3864" w:themeColor="accent5" w:themeShade="80"/>
                <w:sz w:val="20"/>
                <w:szCs w:val="20"/>
              </w:rPr>
              <w:t xml:space="preserve"> assenza di sfruttamento nella produzione e nelle attività, bambini compresi.</w:t>
            </w:r>
          </w:p>
        </w:tc>
        <w:tc>
          <w:tcPr>
            <w:tcW w:w="1540" w:type="dxa"/>
          </w:tcPr>
          <w:p w14:paraId="61EB4245" w14:textId="77777777" w:rsidR="008879E5" w:rsidRDefault="008879E5" w:rsidP="008879E5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621EA8" w14:paraId="63DCEDB7" w14:textId="77777777" w:rsidTr="008879E5">
        <w:trPr>
          <w:trHeight w:val="527"/>
        </w:trPr>
        <w:tc>
          <w:tcPr>
            <w:tcW w:w="610" w:type="dxa"/>
          </w:tcPr>
          <w:p w14:paraId="55FF38AB" w14:textId="77777777" w:rsidR="00621EA8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6159" w:type="dxa"/>
            <w:shd w:val="clear" w:color="auto" w:fill="9CC2E5" w:themeFill="accent1" w:themeFillTint="99"/>
          </w:tcPr>
          <w:p w14:paraId="3B2DDC73" w14:textId="001051C1" w:rsidR="00621EA8" w:rsidRPr="009C01D6" w:rsidRDefault="00621EA8" w:rsidP="008879E5">
            <w:pPr>
              <w:pStyle w:val="Default"/>
              <w:jc w:val="center"/>
              <w:rPr>
                <w:b/>
                <w:color w:val="1F3864" w:themeColor="accent5" w:themeShade="80"/>
                <w:sz w:val="20"/>
                <w:szCs w:val="20"/>
              </w:rPr>
            </w:pPr>
            <w:r w:rsidRPr="00C30065">
              <w:rPr>
                <w:b/>
                <w:bCs/>
                <w:color w:val="1F3864" w:themeColor="accent5" w:themeShade="80"/>
                <w:sz w:val="20"/>
                <w:szCs w:val="20"/>
              </w:rPr>
              <w:t xml:space="preserve">REQUISITI   </w:t>
            </w:r>
            <w:r>
              <w:rPr>
                <w:b/>
                <w:bCs/>
                <w:color w:val="1F3864" w:themeColor="accent5" w:themeShade="80"/>
                <w:sz w:val="20"/>
                <w:szCs w:val="20"/>
              </w:rPr>
              <w:t xml:space="preserve"> </w:t>
            </w:r>
            <w:r w:rsidRPr="00C30065">
              <w:rPr>
                <w:b/>
                <w:bCs/>
                <w:color w:val="1F3864" w:themeColor="accent5" w:themeShade="80"/>
                <w:sz w:val="20"/>
                <w:szCs w:val="20"/>
              </w:rPr>
              <w:t>OBBLIGATORI</w:t>
            </w:r>
          </w:p>
        </w:tc>
        <w:tc>
          <w:tcPr>
            <w:tcW w:w="1540" w:type="dxa"/>
          </w:tcPr>
          <w:p w14:paraId="696F09EE" w14:textId="77777777" w:rsidR="00621EA8" w:rsidRDefault="00621EA8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2D237F12" w14:textId="77777777" w:rsidTr="00216D70">
        <w:trPr>
          <w:trHeight w:val="527"/>
        </w:trPr>
        <w:tc>
          <w:tcPr>
            <w:tcW w:w="610" w:type="dxa"/>
          </w:tcPr>
          <w:p w14:paraId="56B15E9F" w14:textId="6178EB67" w:rsidR="00285E79" w:rsidRPr="00CA11C4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CA11C4">
              <w:rPr>
                <w:b/>
                <w:color w:val="1F3864" w:themeColor="accent5" w:themeShade="80"/>
                <w:sz w:val="20"/>
                <w:szCs w:val="20"/>
              </w:rPr>
              <w:t>1</w:t>
            </w:r>
          </w:p>
        </w:tc>
        <w:tc>
          <w:tcPr>
            <w:tcW w:w="6159" w:type="dxa"/>
          </w:tcPr>
          <w:p w14:paraId="51680A9E" w14:textId="3EA1BC00" w:rsidR="00876433" w:rsidRPr="008879E5" w:rsidRDefault="00876433" w:rsidP="00876433">
            <w:pPr>
              <w:jc w:val="both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 w:rsidRPr="008879E5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Ubicazi</w:t>
            </w:r>
            <w:r w:rsidR="00CA11C4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one della sede operativa nella R</w:t>
            </w:r>
            <w:r w:rsidRPr="008879E5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egione </w:t>
            </w:r>
            <w:r w:rsidR="00CA11C4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Abruzzo</w:t>
            </w:r>
          </w:p>
          <w:p w14:paraId="6D87CEA7" w14:textId="2DB74C07" w:rsidR="00285E79" w:rsidRPr="000B4CD5" w:rsidRDefault="00285E79" w:rsidP="0018130F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540" w:type="dxa"/>
          </w:tcPr>
          <w:p w14:paraId="0E0FD528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55675098" w14:textId="77777777" w:rsidTr="00216D70">
        <w:trPr>
          <w:trHeight w:val="527"/>
        </w:trPr>
        <w:tc>
          <w:tcPr>
            <w:tcW w:w="610" w:type="dxa"/>
          </w:tcPr>
          <w:p w14:paraId="45CEB2C0" w14:textId="638DE192" w:rsidR="00285E79" w:rsidRPr="00CA11C4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CA11C4">
              <w:rPr>
                <w:b/>
                <w:color w:val="1F3864" w:themeColor="accent5" w:themeShade="80"/>
                <w:sz w:val="20"/>
                <w:szCs w:val="20"/>
              </w:rPr>
              <w:t>2</w:t>
            </w:r>
          </w:p>
        </w:tc>
        <w:tc>
          <w:tcPr>
            <w:tcW w:w="6159" w:type="dxa"/>
          </w:tcPr>
          <w:p w14:paraId="25AC4818" w14:textId="7C1C392D" w:rsidR="00285E79" w:rsidRPr="000B4CD5" w:rsidRDefault="00876433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8879E5">
              <w:rPr>
                <w:color w:val="1F3864" w:themeColor="accent5" w:themeShade="80"/>
                <w:sz w:val="20"/>
                <w:szCs w:val="20"/>
              </w:rPr>
              <w:t>Operatività annuale e su richiesta anche nei giorni festivi</w:t>
            </w:r>
          </w:p>
        </w:tc>
        <w:tc>
          <w:tcPr>
            <w:tcW w:w="1540" w:type="dxa"/>
          </w:tcPr>
          <w:p w14:paraId="5D567A1D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10909826" w14:textId="77777777" w:rsidTr="00216D70">
        <w:trPr>
          <w:trHeight w:val="527"/>
        </w:trPr>
        <w:tc>
          <w:tcPr>
            <w:tcW w:w="610" w:type="dxa"/>
          </w:tcPr>
          <w:p w14:paraId="778BBFAA" w14:textId="76C5D64D" w:rsidR="00285E79" w:rsidRPr="00CA11C4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CA11C4">
              <w:rPr>
                <w:b/>
                <w:color w:val="1F3864" w:themeColor="accent5" w:themeShade="80"/>
                <w:sz w:val="20"/>
                <w:szCs w:val="20"/>
              </w:rPr>
              <w:t>3</w:t>
            </w:r>
          </w:p>
        </w:tc>
        <w:tc>
          <w:tcPr>
            <w:tcW w:w="6159" w:type="dxa"/>
          </w:tcPr>
          <w:p w14:paraId="0AC1D2D7" w14:textId="2F9CFD5D" w:rsidR="00876433" w:rsidRPr="008879E5" w:rsidRDefault="00876433" w:rsidP="00876433">
            <w:pPr>
              <w:jc w:val="both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 w:rsidRPr="008879E5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Help desk con personale di contatto che parla almeno la lingua inglese ed e</w:t>
            </w:r>
            <w:r w:rsidR="00CA11C4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sperto del territorio e di bike</w:t>
            </w:r>
          </w:p>
          <w:p w14:paraId="390E4D68" w14:textId="77777777" w:rsidR="00285E79" w:rsidRPr="008879E5" w:rsidRDefault="00285E79" w:rsidP="00876433">
            <w:pPr>
              <w:autoSpaceDE w:val="0"/>
              <w:autoSpaceDN w:val="0"/>
              <w:adjustRightInd w:val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540" w:type="dxa"/>
          </w:tcPr>
          <w:p w14:paraId="74BC604D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6B8DD986" w14:textId="77777777" w:rsidTr="00216D70">
        <w:trPr>
          <w:trHeight w:val="527"/>
        </w:trPr>
        <w:tc>
          <w:tcPr>
            <w:tcW w:w="610" w:type="dxa"/>
          </w:tcPr>
          <w:p w14:paraId="16299963" w14:textId="40B1ABDB" w:rsidR="00285E79" w:rsidRPr="00CA11C4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CA11C4">
              <w:rPr>
                <w:b/>
                <w:color w:val="1F3864" w:themeColor="accent5" w:themeShade="80"/>
                <w:sz w:val="20"/>
                <w:szCs w:val="20"/>
              </w:rPr>
              <w:t>4</w:t>
            </w:r>
          </w:p>
        </w:tc>
        <w:tc>
          <w:tcPr>
            <w:tcW w:w="6159" w:type="dxa"/>
          </w:tcPr>
          <w:p w14:paraId="15341B28" w14:textId="7A8AACBE" w:rsidR="00876433" w:rsidRPr="008879E5" w:rsidRDefault="00876433" w:rsidP="00876433">
            <w:pPr>
              <w:jc w:val="both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 w:rsidRPr="008879E5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Offerta di servizi/proposte </w:t>
            </w:r>
            <w:proofErr w:type="spellStart"/>
            <w:r w:rsidRPr="008879E5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targetizz</w:t>
            </w:r>
            <w:r w:rsidR="00CA11C4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ate</w:t>
            </w:r>
            <w:proofErr w:type="spellEnd"/>
            <w:r w:rsidR="00CA11C4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 per le famiglie con bambini</w:t>
            </w:r>
          </w:p>
          <w:p w14:paraId="54EE2B8D" w14:textId="48C24684" w:rsidR="00285E79" w:rsidRPr="008879E5" w:rsidRDefault="00285E79" w:rsidP="00D415A8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540" w:type="dxa"/>
          </w:tcPr>
          <w:p w14:paraId="5009B017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5B51FD46" w14:textId="77777777" w:rsidTr="00216D70">
        <w:trPr>
          <w:trHeight w:val="527"/>
        </w:trPr>
        <w:tc>
          <w:tcPr>
            <w:tcW w:w="610" w:type="dxa"/>
          </w:tcPr>
          <w:p w14:paraId="72F59000" w14:textId="4DBC7DC3" w:rsidR="00285E79" w:rsidRPr="00CA11C4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CA11C4">
              <w:rPr>
                <w:b/>
                <w:color w:val="1F3864" w:themeColor="accent5" w:themeShade="80"/>
                <w:sz w:val="20"/>
                <w:szCs w:val="20"/>
              </w:rPr>
              <w:t>5</w:t>
            </w:r>
          </w:p>
        </w:tc>
        <w:tc>
          <w:tcPr>
            <w:tcW w:w="6159" w:type="dxa"/>
          </w:tcPr>
          <w:p w14:paraId="51A23B4C" w14:textId="4A59BABC" w:rsidR="00285E79" w:rsidRPr="005E2B68" w:rsidRDefault="00223FE5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  <w:r w:rsidRPr="008879E5">
              <w:rPr>
                <w:color w:val="1F3864" w:themeColor="accent5" w:themeShade="80"/>
                <w:sz w:val="20"/>
                <w:szCs w:val="20"/>
              </w:rPr>
              <w:t>Offerta servizio trasporto persone e bagagli</w:t>
            </w:r>
          </w:p>
        </w:tc>
        <w:tc>
          <w:tcPr>
            <w:tcW w:w="1540" w:type="dxa"/>
          </w:tcPr>
          <w:p w14:paraId="57C9B0A5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68E905B2" w14:textId="77777777" w:rsidTr="00216D70">
        <w:trPr>
          <w:trHeight w:val="527"/>
        </w:trPr>
        <w:tc>
          <w:tcPr>
            <w:tcW w:w="610" w:type="dxa"/>
          </w:tcPr>
          <w:p w14:paraId="736E5A1E" w14:textId="1FE8AECE" w:rsidR="00285E79" w:rsidRPr="00CA11C4" w:rsidRDefault="00621EA8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CA11C4">
              <w:rPr>
                <w:b/>
                <w:color w:val="1F3864" w:themeColor="accent5" w:themeShade="80"/>
                <w:sz w:val="20"/>
                <w:szCs w:val="20"/>
              </w:rPr>
              <w:t>6</w:t>
            </w:r>
          </w:p>
        </w:tc>
        <w:tc>
          <w:tcPr>
            <w:tcW w:w="6159" w:type="dxa"/>
          </w:tcPr>
          <w:p w14:paraId="7896E67C" w14:textId="77777777" w:rsidR="00223FE5" w:rsidRPr="008879E5" w:rsidRDefault="00223FE5" w:rsidP="00223FE5">
            <w:pPr>
              <w:jc w:val="both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 w:rsidRPr="008879E5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Organizzazione pranzi/cene a tema, su richiesta</w:t>
            </w:r>
          </w:p>
          <w:p w14:paraId="6B841C1E" w14:textId="798F21BB" w:rsidR="00285E79" w:rsidRPr="005E2B68" w:rsidRDefault="00285E79" w:rsidP="00285E79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540" w:type="dxa"/>
          </w:tcPr>
          <w:p w14:paraId="4637A867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85E79" w14:paraId="532396ED" w14:textId="77777777" w:rsidTr="00216D70">
        <w:trPr>
          <w:trHeight w:val="527"/>
        </w:trPr>
        <w:tc>
          <w:tcPr>
            <w:tcW w:w="610" w:type="dxa"/>
          </w:tcPr>
          <w:p w14:paraId="5593CEE7" w14:textId="413FB186" w:rsidR="00285E79" w:rsidRPr="00CA11C4" w:rsidRDefault="000B7521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CA11C4">
              <w:rPr>
                <w:b/>
                <w:color w:val="1F3864" w:themeColor="accent5" w:themeShade="80"/>
                <w:sz w:val="20"/>
                <w:szCs w:val="20"/>
              </w:rPr>
              <w:t>7</w:t>
            </w:r>
          </w:p>
        </w:tc>
        <w:tc>
          <w:tcPr>
            <w:tcW w:w="6159" w:type="dxa"/>
          </w:tcPr>
          <w:p w14:paraId="53EAF788" w14:textId="09EBA6FF" w:rsidR="00223FE5" w:rsidRPr="008879E5" w:rsidRDefault="00223FE5" w:rsidP="00223FE5">
            <w:pPr>
              <w:jc w:val="both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 w:rsidRPr="008879E5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Noleggio bici: parco bici con MTB, </w:t>
            </w:r>
            <w:proofErr w:type="spellStart"/>
            <w:r w:rsidRPr="008879E5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gravel</w:t>
            </w:r>
            <w:proofErr w:type="spellEnd"/>
            <w:r w:rsidRPr="008879E5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, </w:t>
            </w:r>
            <w:proofErr w:type="spellStart"/>
            <w:r w:rsidRPr="008879E5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touring</w:t>
            </w:r>
            <w:proofErr w:type="spellEnd"/>
            <w:r w:rsidRPr="008879E5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 bike, bici da strada ed e-bike (anch</w:t>
            </w:r>
            <w:r w:rsidR="00CA11C4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e in convenzione con bike shop)</w:t>
            </w:r>
          </w:p>
          <w:p w14:paraId="22754837" w14:textId="030E0CCE" w:rsidR="00285E79" w:rsidRPr="005E2B68" w:rsidRDefault="00285E79" w:rsidP="00897D32">
            <w:pPr>
              <w:pStyle w:val="Default"/>
              <w:jc w:val="both"/>
              <w:rPr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540" w:type="dxa"/>
          </w:tcPr>
          <w:p w14:paraId="086026B9" w14:textId="77777777" w:rsidR="00285E79" w:rsidRDefault="00285E79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23FE5" w14:paraId="724C6C07" w14:textId="77777777" w:rsidTr="00216D70">
        <w:trPr>
          <w:trHeight w:val="527"/>
        </w:trPr>
        <w:tc>
          <w:tcPr>
            <w:tcW w:w="610" w:type="dxa"/>
          </w:tcPr>
          <w:p w14:paraId="07770F38" w14:textId="067AB480" w:rsidR="00223FE5" w:rsidRPr="00CA11C4" w:rsidRDefault="00223FE5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CA11C4">
              <w:rPr>
                <w:b/>
                <w:color w:val="1F3864" w:themeColor="accent5" w:themeShade="80"/>
                <w:sz w:val="20"/>
                <w:szCs w:val="20"/>
              </w:rPr>
              <w:t>8</w:t>
            </w:r>
          </w:p>
        </w:tc>
        <w:tc>
          <w:tcPr>
            <w:tcW w:w="6159" w:type="dxa"/>
          </w:tcPr>
          <w:p w14:paraId="26A8DD56" w14:textId="2B1B8879" w:rsidR="00223FE5" w:rsidRPr="008879E5" w:rsidRDefault="00223FE5" w:rsidP="00223FE5">
            <w:pPr>
              <w:jc w:val="both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 w:rsidRPr="008879E5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Offerta di pacchetti di uno o più giorni (per specialisti delle varie discipline bike praticabili nell'area in cui si sviluppa l'attività, sia per principianti che approcciano per l</w:t>
            </w:r>
            <w:r w:rsidR="00CA11C4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a prima volta una vacanza bike)</w:t>
            </w:r>
          </w:p>
          <w:p w14:paraId="7D8F869F" w14:textId="77777777" w:rsidR="00223FE5" w:rsidRPr="008879E5" w:rsidRDefault="00223FE5" w:rsidP="00223FE5">
            <w:pPr>
              <w:jc w:val="both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540" w:type="dxa"/>
          </w:tcPr>
          <w:p w14:paraId="062C7335" w14:textId="77777777" w:rsidR="00223FE5" w:rsidRDefault="00223FE5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23FE5" w14:paraId="6085C245" w14:textId="77777777" w:rsidTr="00216D70">
        <w:trPr>
          <w:trHeight w:val="527"/>
        </w:trPr>
        <w:tc>
          <w:tcPr>
            <w:tcW w:w="610" w:type="dxa"/>
          </w:tcPr>
          <w:p w14:paraId="275A5A66" w14:textId="2C6B4767" w:rsidR="00223FE5" w:rsidRPr="00CA11C4" w:rsidRDefault="00223FE5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CA11C4">
              <w:rPr>
                <w:b/>
                <w:color w:val="1F3864" w:themeColor="accent5" w:themeShade="80"/>
                <w:sz w:val="20"/>
                <w:szCs w:val="20"/>
              </w:rPr>
              <w:t>9</w:t>
            </w:r>
          </w:p>
        </w:tc>
        <w:tc>
          <w:tcPr>
            <w:tcW w:w="6159" w:type="dxa"/>
          </w:tcPr>
          <w:p w14:paraId="2D924CAC" w14:textId="5F23AD49" w:rsidR="00223FE5" w:rsidRPr="008879E5" w:rsidRDefault="00CA11C4" w:rsidP="00223FE5">
            <w:pPr>
              <w:jc w:val="both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Offerta di</w:t>
            </w:r>
            <w:r w:rsidR="00223FE5" w:rsidRPr="008879E5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 almeno cinque pacchetti tematici bike (ovvero che esprimano il legame con il territorio e le sue tipicità come ad esempio le produzioni agricole, la cucina, l’artigianato, l'arte, i profumi, il benessere </w:t>
            </w:r>
            <w:proofErr w:type="spellStart"/>
            <w:r w:rsidR="00223FE5" w:rsidRPr="008879E5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ecc</w:t>
            </w:r>
            <w:proofErr w:type="spellEnd"/>
            <w:r w:rsidR="00223FE5" w:rsidRPr="008879E5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);</w:t>
            </w:r>
          </w:p>
          <w:p w14:paraId="504ABA71" w14:textId="77777777" w:rsidR="00223FE5" w:rsidRPr="008879E5" w:rsidRDefault="00223FE5" w:rsidP="00223FE5">
            <w:pPr>
              <w:jc w:val="both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540" w:type="dxa"/>
          </w:tcPr>
          <w:p w14:paraId="5DDF7484" w14:textId="77777777" w:rsidR="00223FE5" w:rsidRDefault="00223FE5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23FE5" w14:paraId="639FC99E" w14:textId="77777777" w:rsidTr="00216D70">
        <w:trPr>
          <w:trHeight w:val="527"/>
        </w:trPr>
        <w:tc>
          <w:tcPr>
            <w:tcW w:w="610" w:type="dxa"/>
          </w:tcPr>
          <w:p w14:paraId="0403907F" w14:textId="2A9EF709" w:rsidR="00223FE5" w:rsidRPr="00CA11C4" w:rsidRDefault="00223FE5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CA11C4">
              <w:rPr>
                <w:b/>
                <w:color w:val="1F3864" w:themeColor="accent5" w:themeShade="80"/>
                <w:sz w:val="20"/>
                <w:szCs w:val="20"/>
              </w:rPr>
              <w:t>10</w:t>
            </w:r>
          </w:p>
        </w:tc>
        <w:tc>
          <w:tcPr>
            <w:tcW w:w="6159" w:type="dxa"/>
          </w:tcPr>
          <w:p w14:paraId="327EE674" w14:textId="738495C9" w:rsidR="00223FE5" w:rsidRPr="008879E5" w:rsidRDefault="00223FE5" w:rsidP="00223FE5">
            <w:pPr>
              <w:jc w:val="both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 w:rsidRPr="008879E5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Fornire informazioni sul network </w:t>
            </w:r>
            <w:r w:rsidR="00CA11C4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regionale </w:t>
            </w:r>
          </w:p>
          <w:p w14:paraId="17CB1B0D" w14:textId="77777777" w:rsidR="00223FE5" w:rsidRPr="008879E5" w:rsidRDefault="00223FE5" w:rsidP="00223FE5">
            <w:pPr>
              <w:jc w:val="both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540" w:type="dxa"/>
          </w:tcPr>
          <w:p w14:paraId="65D97D10" w14:textId="77777777" w:rsidR="00223FE5" w:rsidRDefault="00223FE5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16D70" w14:paraId="28A45495" w14:textId="77777777" w:rsidTr="00216D70">
        <w:trPr>
          <w:trHeight w:val="527"/>
        </w:trPr>
        <w:tc>
          <w:tcPr>
            <w:tcW w:w="610" w:type="dxa"/>
          </w:tcPr>
          <w:p w14:paraId="001472FB" w14:textId="12D84160" w:rsidR="00216D70" w:rsidRPr="00CA11C4" w:rsidRDefault="00216D70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CA11C4">
              <w:rPr>
                <w:b/>
                <w:color w:val="1F3864" w:themeColor="accent5" w:themeShade="80"/>
                <w:sz w:val="20"/>
                <w:szCs w:val="20"/>
              </w:rPr>
              <w:t>11</w:t>
            </w:r>
          </w:p>
        </w:tc>
        <w:tc>
          <w:tcPr>
            <w:tcW w:w="6159" w:type="dxa"/>
          </w:tcPr>
          <w:p w14:paraId="2B8BC141" w14:textId="693F7B8C" w:rsidR="00216D70" w:rsidRPr="008879E5" w:rsidRDefault="00216D70" w:rsidP="00223FE5">
            <w:pPr>
              <w:jc w:val="both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 w:rsidRPr="008879E5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Sito web con proposte prenotabili anche on </w:t>
            </w:r>
            <w:proofErr w:type="spellStart"/>
            <w:r w:rsidRPr="008879E5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request</w:t>
            </w:r>
            <w:proofErr w:type="spellEnd"/>
          </w:p>
        </w:tc>
        <w:tc>
          <w:tcPr>
            <w:tcW w:w="1540" w:type="dxa"/>
          </w:tcPr>
          <w:p w14:paraId="2B81ABB0" w14:textId="77777777" w:rsidR="00216D70" w:rsidRDefault="00216D70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16D70" w14:paraId="3DE30B09" w14:textId="77777777" w:rsidTr="00216D70">
        <w:trPr>
          <w:trHeight w:val="527"/>
        </w:trPr>
        <w:tc>
          <w:tcPr>
            <w:tcW w:w="610" w:type="dxa"/>
          </w:tcPr>
          <w:p w14:paraId="1F69BD80" w14:textId="0D50B035" w:rsidR="00216D70" w:rsidRPr="00CA11C4" w:rsidRDefault="00216D70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CA11C4">
              <w:rPr>
                <w:b/>
                <w:color w:val="1F3864" w:themeColor="accent5" w:themeShade="80"/>
                <w:sz w:val="20"/>
                <w:szCs w:val="20"/>
              </w:rPr>
              <w:t>12</w:t>
            </w:r>
          </w:p>
        </w:tc>
        <w:tc>
          <w:tcPr>
            <w:tcW w:w="6159" w:type="dxa"/>
          </w:tcPr>
          <w:p w14:paraId="25F62264" w14:textId="77777777" w:rsidR="00216D70" w:rsidRPr="008879E5" w:rsidRDefault="00216D70" w:rsidP="00216D70">
            <w:pPr>
              <w:jc w:val="both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 w:rsidRPr="008879E5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Indirizzo e-mail controllato costantemente (almeno ogni 2 ore durante il giorno);</w:t>
            </w:r>
          </w:p>
          <w:p w14:paraId="3697A67A" w14:textId="77777777" w:rsidR="00216D70" w:rsidRPr="008879E5" w:rsidRDefault="00216D70" w:rsidP="00223FE5">
            <w:pPr>
              <w:jc w:val="both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540" w:type="dxa"/>
          </w:tcPr>
          <w:p w14:paraId="72DA5B07" w14:textId="77777777" w:rsidR="00216D70" w:rsidRDefault="00216D70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  <w:tr w:rsidR="00216D70" w14:paraId="088C8BB5" w14:textId="77777777" w:rsidTr="00216D70">
        <w:trPr>
          <w:trHeight w:val="527"/>
        </w:trPr>
        <w:tc>
          <w:tcPr>
            <w:tcW w:w="610" w:type="dxa"/>
          </w:tcPr>
          <w:p w14:paraId="002C336D" w14:textId="6B849ACC" w:rsidR="00216D70" w:rsidRPr="00CA11C4" w:rsidRDefault="00216D70" w:rsidP="00285E79">
            <w:pPr>
              <w:pStyle w:val="Default"/>
              <w:jc w:val="both"/>
              <w:rPr>
                <w:b/>
                <w:color w:val="1F3864" w:themeColor="accent5" w:themeShade="80"/>
                <w:sz w:val="20"/>
                <w:szCs w:val="20"/>
              </w:rPr>
            </w:pPr>
            <w:r w:rsidRPr="00CA11C4">
              <w:rPr>
                <w:b/>
                <w:color w:val="1F3864" w:themeColor="accent5" w:themeShade="80"/>
                <w:sz w:val="20"/>
                <w:szCs w:val="20"/>
              </w:rPr>
              <w:t>13</w:t>
            </w:r>
          </w:p>
        </w:tc>
        <w:tc>
          <w:tcPr>
            <w:tcW w:w="6159" w:type="dxa"/>
          </w:tcPr>
          <w:p w14:paraId="1D0E5B7E" w14:textId="77777777" w:rsidR="00216D70" w:rsidRPr="008879E5" w:rsidRDefault="00216D70" w:rsidP="00216D70">
            <w:pPr>
              <w:jc w:val="both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 w:rsidRPr="008879E5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Reperibilità telefonica.</w:t>
            </w:r>
          </w:p>
          <w:p w14:paraId="4AD8BBC7" w14:textId="77777777" w:rsidR="00216D70" w:rsidRPr="008879E5" w:rsidRDefault="00216D70" w:rsidP="00216D70">
            <w:pPr>
              <w:jc w:val="both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  <w:p w14:paraId="3ABD80A4" w14:textId="77777777" w:rsidR="00216D70" w:rsidRPr="008879E5" w:rsidRDefault="00216D70" w:rsidP="00223FE5">
            <w:pPr>
              <w:jc w:val="both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540" w:type="dxa"/>
          </w:tcPr>
          <w:p w14:paraId="12FCD538" w14:textId="77777777" w:rsidR="00216D70" w:rsidRDefault="00216D70" w:rsidP="00285E79">
            <w:pPr>
              <w:pStyle w:val="Default"/>
              <w:spacing w:line="360" w:lineRule="auto"/>
              <w:rPr>
                <w:color w:val="1F3864" w:themeColor="accent5" w:themeShade="80"/>
                <w:sz w:val="20"/>
                <w:szCs w:val="20"/>
              </w:rPr>
            </w:pPr>
          </w:p>
        </w:tc>
      </w:tr>
    </w:tbl>
    <w:p w14:paraId="1D1B376A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8299C60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F60D190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F8894BB" w14:textId="77777777" w:rsidR="000B7521" w:rsidRDefault="00CA73E5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</w:p>
    <w:p w14:paraId="611E8C53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A53479E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8F83D6E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7DFF0E8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CB910C2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4F00B20A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9DA3D9F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9F487AF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5932825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404F7FF0" w14:textId="7DBE3D2D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63DDE43" w14:textId="0E846E02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97D0903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CACAED1" w14:textId="77777777" w:rsidR="000B7521" w:rsidRDefault="000B7521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5D04267" w14:textId="51905863" w:rsidR="00CA73E5" w:rsidRPr="00CA73E5" w:rsidRDefault="00CA73E5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99BA841" w14:textId="194EA4CB" w:rsidR="00CA73E5" w:rsidRPr="00CA73E5" w:rsidRDefault="00CA73E5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</w:p>
    <w:p w14:paraId="6098F085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664FF814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4ED0856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4658264" w14:textId="77777777" w:rsidR="008E465A" w:rsidRPr="00CA73E5" w:rsidRDefault="008E465A" w:rsidP="000B4CD5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548042E" w14:textId="77777777" w:rsidR="008E465A" w:rsidRDefault="008E465A" w:rsidP="000B4CD5">
      <w:pPr>
        <w:spacing w:after="0" w:line="240" w:lineRule="auto"/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26D527FD" w14:textId="77777777" w:rsidR="008E465A" w:rsidRDefault="008E465A" w:rsidP="000B4CD5">
      <w:pPr>
        <w:spacing w:after="0" w:line="240" w:lineRule="auto"/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5A6BCF21" w14:textId="77777777" w:rsidR="008E465A" w:rsidRDefault="008E465A" w:rsidP="000B4CD5">
      <w:pPr>
        <w:spacing w:after="0" w:line="240" w:lineRule="auto"/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74F603FF" w14:textId="77777777" w:rsidR="008E465A" w:rsidRDefault="008E465A" w:rsidP="000B4CD5">
      <w:pPr>
        <w:spacing w:after="0" w:line="240" w:lineRule="auto"/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4D01E07F" w14:textId="77777777" w:rsidR="00216D70" w:rsidRDefault="00216D70" w:rsidP="00216D70">
      <w:pPr>
        <w:spacing w:after="0" w:line="240" w:lineRule="auto"/>
        <w:ind w:left="2832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40492346" w14:textId="77777777" w:rsidR="00216D70" w:rsidRDefault="00216D70" w:rsidP="00216D70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40CB7E2" w14:textId="77777777" w:rsidR="00EF38F3" w:rsidRDefault="00EF38F3" w:rsidP="00EF38F3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0D3D821D" w14:textId="77777777" w:rsidR="00CA11C4" w:rsidRDefault="00CA11C4" w:rsidP="00EF38F3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43B3599E" w14:textId="77777777" w:rsidR="00CA11C4" w:rsidRDefault="00CA11C4" w:rsidP="00EF38F3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591656E9" w14:textId="77777777" w:rsidR="00CA11C4" w:rsidRDefault="00CA11C4" w:rsidP="00EF38F3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2F761FBE" w14:textId="77777777" w:rsidR="00CA11C4" w:rsidRDefault="00CA11C4" w:rsidP="00EF38F3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32AB0BBB" w14:textId="77777777" w:rsidR="00CA11C4" w:rsidRDefault="00CA11C4" w:rsidP="00EF38F3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76B6E4F7" w14:textId="77777777" w:rsidR="00CA11C4" w:rsidRDefault="00CA11C4" w:rsidP="00EF38F3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15857E0D" w14:textId="41FADD50" w:rsidR="0088246A" w:rsidRDefault="0088246A" w:rsidP="00EF38F3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 xml:space="preserve"> </w:t>
      </w:r>
    </w:p>
    <w:p w14:paraId="10C41F01" w14:textId="77777777" w:rsidR="0088246A" w:rsidRDefault="0088246A" w:rsidP="00EF38F3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p w14:paraId="4EE634BE" w14:textId="77777777" w:rsidR="0088246A" w:rsidRDefault="0088246A" w:rsidP="00EF38F3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bookmarkStart w:id="0" w:name="_GoBack"/>
    </w:p>
    <w:p w14:paraId="75DFC87B" w14:textId="4A89D3FE" w:rsidR="00EF38F3" w:rsidRPr="00CA73E5" w:rsidRDefault="0088246A" w:rsidP="0088246A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>DATA</w:t>
      </w: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="00EF38F3">
        <w:rPr>
          <w:rFonts w:ascii="Arial" w:hAnsi="Arial" w:cs="Arial"/>
          <w:b/>
          <w:color w:val="1F3864" w:themeColor="accent5" w:themeShade="80"/>
          <w:sz w:val="20"/>
          <w:szCs w:val="20"/>
        </w:rPr>
        <w:t>_________________</w:t>
      </w: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="00EF38F3">
        <w:rPr>
          <w:rFonts w:ascii="Arial" w:hAnsi="Arial" w:cs="Arial"/>
          <w:b/>
          <w:color w:val="1F3864" w:themeColor="accent5" w:themeShade="80"/>
          <w:sz w:val="20"/>
          <w:szCs w:val="20"/>
        </w:rPr>
        <w:t>FIRMA DEL LEGALE RAPPRESENTANTE</w:t>
      </w:r>
    </w:p>
    <w:p w14:paraId="251B1EC1" w14:textId="77777777" w:rsidR="00EF38F3" w:rsidRDefault="00EF38F3" w:rsidP="00EF38F3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</w:r>
      <w:r w:rsidRPr="00CA73E5">
        <w:rPr>
          <w:rFonts w:ascii="Arial" w:hAnsi="Arial" w:cs="Arial"/>
          <w:b/>
          <w:color w:val="1F3864" w:themeColor="accent5" w:themeShade="80"/>
          <w:sz w:val="20"/>
          <w:szCs w:val="20"/>
        </w:rPr>
        <w:tab/>
        <w:t>____________________________________________________</w:t>
      </w:r>
    </w:p>
    <w:p w14:paraId="1C61EEA4" w14:textId="77777777" w:rsidR="00EF38F3" w:rsidRDefault="00EF38F3" w:rsidP="00EF38F3">
      <w:pPr>
        <w:spacing w:after="0" w:line="240" w:lineRule="auto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bookmarkEnd w:id="0"/>
    <w:p w14:paraId="4542AFDC" w14:textId="77777777" w:rsidR="008E465A" w:rsidRDefault="008E465A" w:rsidP="000B4CD5">
      <w:pPr>
        <w:spacing w:after="0" w:line="240" w:lineRule="auto"/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2A61539B" w14:textId="061C4AA6" w:rsidR="00CA73E5" w:rsidRDefault="00CA73E5">
      <w:pPr>
        <w:rPr>
          <w:rFonts w:ascii="Arial" w:hAnsi="Arial" w:cs="Arial"/>
          <w:color w:val="1F3864" w:themeColor="accent5" w:themeShade="80"/>
          <w:sz w:val="20"/>
          <w:szCs w:val="20"/>
        </w:rPr>
      </w:pPr>
    </w:p>
    <w:sectPr w:rsidR="00CA73E5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8C1067" w14:textId="77777777" w:rsidR="00AE5D51" w:rsidRDefault="00AE5D51" w:rsidP="00BD3E63">
      <w:pPr>
        <w:spacing w:after="0" w:line="240" w:lineRule="auto"/>
      </w:pPr>
      <w:r>
        <w:separator/>
      </w:r>
    </w:p>
  </w:endnote>
  <w:endnote w:type="continuationSeparator" w:id="0">
    <w:p w14:paraId="4DD592DB" w14:textId="77777777" w:rsidR="00AE5D51" w:rsidRDefault="00AE5D51" w:rsidP="00BD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A86CB" w14:textId="77777777" w:rsidR="00AE5D51" w:rsidRDefault="00AE5D51" w:rsidP="00BD3E63">
      <w:pPr>
        <w:spacing w:after="0" w:line="240" w:lineRule="auto"/>
      </w:pPr>
      <w:r>
        <w:separator/>
      </w:r>
    </w:p>
  </w:footnote>
  <w:footnote w:type="continuationSeparator" w:id="0">
    <w:p w14:paraId="32F8FCEC" w14:textId="77777777" w:rsidR="00AE5D51" w:rsidRDefault="00AE5D51" w:rsidP="00BD3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20862" w14:textId="1E6FAEC3" w:rsidR="00D415A8" w:rsidRDefault="00D415A8" w:rsidP="00CA73E5">
    <w:pPr>
      <w:pStyle w:val="Intestazione"/>
      <w:jc w:val="center"/>
    </w:pPr>
    <w:r w:rsidRPr="0078609F">
      <w:rPr>
        <w:rFonts w:cs="Calibri"/>
        <w:b/>
        <w:noProof/>
        <w:lang w:eastAsia="it-IT"/>
      </w:rPr>
      <w:drawing>
        <wp:inline distT="0" distB="0" distL="0" distR="0" wp14:anchorId="77BD26DD" wp14:editId="2E88F2A2">
          <wp:extent cx="438150" cy="667034"/>
          <wp:effectExtent l="0" t="0" r="0" b="0"/>
          <wp:docPr id="7" name="Immagine 7" descr="Descrizione: https://volontariatofis.files.wordpress.com/2010/05/logo_regione-abruzzo-e127511878561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8" descr="Descrizione: https://volontariatofis.files.wordpress.com/2010/05/logo_regione-abruzzo-e127511878561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567" cy="6691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903067" w14:textId="124BE076" w:rsidR="00D415A8" w:rsidRPr="003E1B53" w:rsidRDefault="00020E85" w:rsidP="00CA73E5">
    <w:pPr>
      <w:pStyle w:val="Intestazione"/>
      <w:jc w:val="center"/>
      <w:rPr>
        <w:b/>
      </w:rPr>
    </w:pPr>
    <w:r>
      <w:t xml:space="preserve">                                                                            </w:t>
    </w:r>
    <w:r w:rsidR="003E1B53">
      <w:tab/>
    </w:r>
    <w:r w:rsidR="003E1B53">
      <w:tab/>
    </w:r>
    <w:r w:rsidRPr="003E1B53">
      <w:rPr>
        <w:b/>
      </w:rPr>
      <w:t xml:space="preserve">Allegato 4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2C3B6E"/>
    <w:multiLevelType w:val="multilevel"/>
    <w:tmpl w:val="3F667C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color w:val="355269"/>
        <w:sz w:val="24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355269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color w:val="355269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  <w:color w:val="355269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355269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color w:val="355269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  <w:color w:val="355269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355269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color w:val="355269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758"/>
    <w:rsid w:val="00020E85"/>
    <w:rsid w:val="00060576"/>
    <w:rsid w:val="00083758"/>
    <w:rsid w:val="000B0546"/>
    <w:rsid w:val="000B4CD5"/>
    <w:rsid w:val="000B7521"/>
    <w:rsid w:val="000C700E"/>
    <w:rsid w:val="00126062"/>
    <w:rsid w:val="00163DA6"/>
    <w:rsid w:val="0018130F"/>
    <w:rsid w:val="001D76A8"/>
    <w:rsid w:val="00213356"/>
    <w:rsid w:val="00216D70"/>
    <w:rsid w:val="00223FE5"/>
    <w:rsid w:val="00273D88"/>
    <w:rsid w:val="0028423C"/>
    <w:rsid w:val="00285E79"/>
    <w:rsid w:val="00286D73"/>
    <w:rsid w:val="002C2170"/>
    <w:rsid w:val="002D210E"/>
    <w:rsid w:val="00332D87"/>
    <w:rsid w:val="00337EA9"/>
    <w:rsid w:val="00344D80"/>
    <w:rsid w:val="00345660"/>
    <w:rsid w:val="003B24C4"/>
    <w:rsid w:val="003C130C"/>
    <w:rsid w:val="003E0959"/>
    <w:rsid w:val="003E1B53"/>
    <w:rsid w:val="00417A38"/>
    <w:rsid w:val="004539F9"/>
    <w:rsid w:val="004560A4"/>
    <w:rsid w:val="00492C30"/>
    <w:rsid w:val="004B7E41"/>
    <w:rsid w:val="004E177E"/>
    <w:rsid w:val="004E1DE8"/>
    <w:rsid w:val="004F1418"/>
    <w:rsid w:val="005533A6"/>
    <w:rsid w:val="005A5829"/>
    <w:rsid w:val="005E2B68"/>
    <w:rsid w:val="005F172B"/>
    <w:rsid w:val="00616DB6"/>
    <w:rsid w:val="00621EA8"/>
    <w:rsid w:val="006B43CD"/>
    <w:rsid w:val="00700E95"/>
    <w:rsid w:val="007252EB"/>
    <w:rsid w:val="00791182"/>
    <w:rsid w:val="007D66A1"/>
    <w:rsid w:val="007E74A3"/>
    <w:rsid w:val="00816EFC"/>
    <w:rsid w:val="008363C0"/>
    <w:rsid w:val="00852DE1"/>
    <w:rsid w:val="008534EB"/>
    <w:rsid w:val="00855378"/>
    <w:rsid w:val="00860F12"/>
    <w:rsid w:val="00866CB8"/>
    <w:rsid w:val="00876433"/>
    <w:rsid w:val="0088246A"/>
    <w:rsid w:val="008879E5"/>
    <w:rsid w:val="00896CC9"/>
    <w:rsid w:val="00897D32"/>
    <w:rsid w:val="008E465A"/>
    <w:rsid w:val="008E6D80"/>
    <w:rsid w:val="009B03DB"/>
    <w:rsid w:val="009C01D6"/>
    <w:rsid w:val="009C2FF1"/>
    <w:rsid w:val="009C31FB"/>
    <w:rsid w:val="009D30D4"/>
    <w:rsid w:val="009F4F16"/>
    <w:rsid w:val="00A311DE"/>
    <w:rsid w:val="00A549CA"/>
    <w:rsid w:val="00A741A5"/>
    <w:rsid w:val="00A97DD2"/>
    <w:rsid w:val="00AA3121"/>
    <w:rsid w:val="00AB0EC9"/>
    <w:rsid w:val="00AE5D51"/>
    <w:rsid w:val="00B275B9"/>
    <w:rsid w:val="00B62DBF"/>
    <w:rsid w:val="00BB6B69"/>
    <w:rsid w:val="00BC32F0"/>
    <w:rsid w:val="00BD3E63"/>
    <w:rsid w:val="00BF1F10"/>
    <w:rsid w:val="00C05FF7"/>
    <w:rsid w:val="00C30065"/>
    <w:rsid w:val="00C356D3"/>
    <w:rsid w:val="00C46746"/>
    <w:rsid w:val="00C55F1C"/>
    <w:rsid w:val="00C6516A"/>
    <w:rsid w:val="00C6589D"/>
    <w:rsid w:val="00C673BB"/>
    <w:rsid w:val="00C72959"/>
    <w:rsid w:val="00C87332"/>
    <w:rsid w:val="00C93A7B"/>
    <w:rsid w:val="00CA11C4"/>
    <w:rsid w:val="00CA73E5"/>
    <w:rsid w:val="00CB7A59"/>
    <w:rsid w:val="00CD7503"/>
    <w:rsid w:val="00D237E0"/>
    <w:rsid w:val="00D3076C"/>
    <w:rsid w:val="00D30A52"/>
    <w:rsid w:val="00D35CE2"/>
    <w:rsid w:val="00D415A8"/>
    <w:rsid w:val="00D53062"/>
    <w:rsid w:val="00DE612E"/>
    <w:rsid w:val="00E554E8"/>
    <w:rsid w:val="00E9062D"/>
    <w:rsid w:val="00E94347"/>
    <w:rsid w:val="00EA20A7"/>
    <w:rsid w:val="00EA7B5E"/>
    <w:rsid w:val="00EF1BBC"/>
    <w:rsid w:val="00EF38F3"/>
    <w:rsid w:val="00EF7804"/>
    <w:rsid w:val="00F04580"/>
    <w:rsid w:val="00F729B8"/>
    <w:rsid w:val="00F92811"/>
    <w:rsid w:val="00FC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63A1CB"/>
  <w15:chartTrackingRefBased/>
  <w15:docId w15:val="{1C3D3C24-233A-4DAA-AC88-5DEE301F2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28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837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DE6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D3E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3E63"/>
  </w:style>
  <w:style w:type="paragraph" w:styleId="Pidipagina">
    <w:name w:val="footer"/>
    <w:basedOn w:val="Normale"/>
    <w:link w:val="PidipaginaCarattere"/>
    <w:uiPriority w:val="99"/>
    <w:unhideWhenUsed/>
    <w:rsid w:val="00BD3E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3E63"/>
  </w:style>
  <w:style w:type="character" w:styleId="Collegamentoipertestuale">
    <w:name w:val="Hyperlink"/>
    <w:basedOn w:val="Carpredefinitoparagrafo"/>
    <w:uiPriority w:val="99"/>
    <w:unhideWhenUsed/>
    <w:rsid w:val="004560A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560A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CD75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75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750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7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75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h002@pec.regione.abruzz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113B1-C94C-48C4-BF96-5F679DC27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Radicci</dc:creator>
  <cp:keywords/>
  <dc:description/>
  <cp:lastModifiedBy>Cristina Parente</cp:lastModifiedBy>
  <cp:revision>3</cp:revision>
  <dcterms:created xsi:type="dcterms:W3CDTF">2020-02-12T11:29:00Z</dcterms:created>
  <dcterms:modified xsi:type="dcterms:W3CDTF">2020-02-12T11:36:00Z</dcterms:modified>
</cp:coreProperties>
</file>